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DED" w:rsidRDefault="00162DED" w:rsidP="00162DED">
      <w:pPr>
        <w:pStyle w:val="a9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466725" cy="619125"/>
            <wp:effectExtent l="19050" t="0" r="9525" b="0"/>
            <wp:docPr id="224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DED" w:rsidRDefault="00162DED" w:rsidP="00162DED">
      <w:pPr>
        <w:pStyle w:val="a9"/>
        <w:rPr>
          <w:color w:val="FF0000"/>
          <w:sz w:val="18"/>
          <w:szCs w:val="18"/>
        </w:rPr>
      </w:pPr>
    </w:p>
    <w:p w:rsidR="00162DED" w:rsidRDefault="00162DED" w:rsidP="00162DED">
      <w:pPr>
        <w:pStyle w:val="a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АДМИНИСТРАЦИЯ ГОРОДА НИЖНЕГО НОВГОРОДА</w:t>
      </w:r>
    </w:p>
    <w:p w:rsidR="00162DED" w:rsidRPr="00EB61C9" w:rsidRDefault="00162DED" w:rsidP="00162DED">
      <w:pPr>
        <w:rPr>
          <w:color w:val="000000" w:themeColor="text1"/>
          <w:sz w:val="14"/>
          <w:szCs w:val="18"/>
        </w:rPr>
      </w:pPr>
    </w:p>
    <w:p w:rsidR="00162DED" w:rsidRDefault="00162DED" w:rsidP="00162DED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Муниципальное бюджетное общеобразовательное учреждение</w:t>
      </w:r>
    </w:p>
    <w:p w:rsidR="00162DED" w:rsidRDefault="00162DED" w:rsidP="00162DED">
      <w:pPr>
        <w:jc w:val="center"/>
        <w:rPr>
          <w:b/>
          <w:color w:val="000000" w:themeColor="text1"/>
          <w:sz w:val="42"/>
          <w:szCs w:val="42"/>
        </w:rPr>
      </w:pPr>
      <w:r>
        <w:rPr>
          <w:b/>
          <w:color w:val="000000" w:themeColor="text1"/>
          <w:sz w:val="36"/>
          <w:szCs w:val="36"/>
        </w:rPr>
        <w:t>«Школа  № 160»</w:t>
      </w:r>
    </w:p>
    <w:p w:rsidR="00162DED" w:rsidRPr="00EB61C9" w:rsidRDefault="00162DED" w:rsidP="00162DED">
      <w:pPr>
        <w:jc w:val="center"/>
        <w:rPr>
          <w:b/>
          <w:color w:val="000000" w:themeColor="text1"/>
          <w:sz w:val="12"/>
          <w:szCs w:val="42"/>
        </w:rPr>
      </w:pPr>
    </w:p>
    <w:p w:rsidR="00162DED" w:rsidRDefault="00162DED" w:rsidP="00162DED">
      <w:pPr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ул. Адмирала Нахимова, д. 6, г. Нижний Новгород, 603073,</w:t>
      </w:r>
    </w:p>
    <w:p w:rsidR="00162DED" w:rsidRPr="00857823" w:rsidRDefault="00162DED" w:rsidP="00162DED">
      <w:pPr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тел</w:t>
      </w:r>
      <w:r w:rsidRPr="00857823">
        <w:rPr>
          <w:b/>
          <w:color w:val="000000" w:themeColor="text1"/>
          <w:sz w:val="24"/>
        </w:rPr>
        <w:t xml:space="preserve">. (831) 258-12-03, 258-12-12, </w:t>
      </w:r>
      <w:r>
        <w:rPr>
          <w:b/>
          <w:color w:val="000000" w:themeColor="text1"/>
          <w:sz w:val="24"/>
        </w:rPr>
        <w:t>факс</w:t>
      </w:r>
      <w:r w:rsidRPr="00857823">
        <w:rPr>
          <w:b/>
          <w:color w:val="000000" w:themeColor="text1"/>
          <w:sz w:val="24"/>
        </w:rPr>
        <w:t xml:space="preserve"> (831) 258-15-51</w:t>
      </w:r>
    </w:p>
    <w:p w:rsidR="00FD5CC6" w:rsidRPr="00857823" w:rsidRDefault="00162DED" w:rsidP="00162DED">
      <w:pPr>
        <w:jc w:val="center"/>
        <w:rPr>
          <w:b/>
          <w:color w:val="000000"/>
          <w:sz w:val="24"/>
        </w:rPr>
      </w:pPr>
      <w:r>
        <w:rPr>
          <w:b/>
          <w:sz w:val="24"/>
          <w:lang w:val="de-DE"/>
        </w:rPr>
        <w:t>e</w:t>
      </w:r>
      <w:r w:rsidRPr="00857823">
        <w:rPr>
          <w:b/>
          <w:sz w:val="24"/>
        </w:rPr>
        <w:t>-</w:t>
      </w:r>
      <w:proofErr w:type="spellStart"/>
      <w:r>
        <w:rPr>
          <w:b/>
          <w:sz w:val="24"/>
          <w:lang w:val="de-DE"/>
        </w:rPr>
        <w:t>mail</w:t>
      </w:r>
      <w:proofErr w:type="spellEnd"/>
      <w:r w:rsidRPr="00857823">
        <w:rPr>
          <w:b/>
          <w:sz w:val="24"/>
        </w:rPr>
        <w:t xml:space="preserve">: </w:t>
      </w:r>
      <w:r>
        <w:rPr>
          <w:b/>
          <w:sz w:val="24"/>
          <w:szCs w:val="24"/>
          <w:lang w:val="en-US"/>
        </w:rPr>
        <w:t>s</w:t>
      </w:r>
      <w:r w:rsidRPr="00857823">
        <w:rPr>
          <w:b/>
          <w:sz w:val="24"/>
          <w:szCs w:val="24"/>
        </w:rPr>
        <w:t>160_</w:t>
      </w:r>
      <w:proofErr w:type="spellStart"/>
      <w:r>
        <w:rPr>
          <w:b/>
          <w:sz w:val="24"/>
          <w:szCs w:val="24"/>
          <w:lang w:val="en-US"/>
        </w:rPr>
        <w:t>nn</w:t>
      </w:r>
      <w:proofErr w:type="spellEnd"/>
      <w:r w:rsidRPr="00857823">
        <w:rPr>
          <w:b/>
          <w:sz w:val="24"/>
          <w:szCs w:val="24"/>
        </w:rPr>
        <w:t>@</w:t>
      </w:r>
      <w:r>
        <w:rPr>
          <w:b/>
          <w:sz w:val="24"/>
          <w:szCs w:val="24"/>
          <w:lang w:val="en-US"/>
        </w:rPr>
        <w:t>mail</w:t>
      </w:r>
      <w:r w:rsidRPr="00857823">
        <w:rPr>
          <w:b/>
          <w:sz w:val="24"/>
          <w:szCs w:val="24"/>
        </w:rPr>
        <w:t>.52</w:t>
      </w:r>
      <w:proofErr w:type="spellStart"/>
      <w:r>
        <w:rPr>
          <w:b/>
          <w:sz w:val="24"/>
          <w:szCs w:val="24"/>
          <w:lang w:val="en-US"/>
        </w:rPr>
        <w:t>gov</w:t>
      </w:r>
      <w:proofErr w:type="spellEnd"/>
      <w:r w:rsidRPr="00857823"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ru</w:t>
      </w:r>
      <w:proofErr w:type="spellEnd"/>
    </w:p>
    <w:p w:rsidR="00FD5CC6" w:rsidRDefault="00FD5CC6" w:rsidP="00FD5CC6">
      <w:pPr>
        <w:jc w:val="center"/>
        <w:rPr>
          <w:b/>
          <w:color w:val="000000"/>
          <w:sz w:val="14"/>
        </w:rPr>
      </w:pPr>
    </w:p>
    <w:p w:rsidR="007306AD" w:rsidRPr="00EB61C9" w:rsidRDefault="007306AD" w:rsidP="00FD5CC6">
      <w:pPr>
        <w:jc w:val="center"/>
        <w:rPr>
          <w:b/>
          <w:color w:val="000000"/>
          <w:sz w:val="14"/>
        </w:rPr>
      </w:pPr>
    </w:p>
    <w:p w:rsidR="00D871CB" w:rsidRPr="0069621C" w:rsidRDefault="00857823" w:rsidP="007306AD">
      <w:pPr>
        <w:spacing w:line="276" w:lineRule="auto"/>
        <w:ind w:firstLine="709"/>
        <w:jc w:val="center"/>
        <w:rPr>
          <w:b/>
          <w:sz w:val="23"/>
          <w:szCs w:val="23"/>
        </w:rPr>
      </w:pPr>
      <w:r w:rsidRPr="0069621C">
        <w:rPr>
          <w:b/>
          <w:sz w:val="23"/>
          <w:szCs w:val="23"/>
        </w:rPr>
        <w:t>Занятость обучающих</w:t>
      </w:r>
      <w:r w:rsidR="00FE6200" w:rsidRPr="0069621C">
        <w:rPr>
          <w:b/>
          <w:sz w:val="23"/>
          <w:szCs w:val="23"/>
        </w:rPr>
        <w:t>ся</w:t>
      </w:r>
      <w:r w:rsidR="00EE69FD" w:rsidRPr="0069621C">
        <w:rPr>
          <w:b/>
          <w:sz w:val="23"/>
          <w:szCs w:val="23"/>
        </w:rPr>
        <w:t>,</w:t>
      </w:r>
      <w:r w:rsidR="00FE6200" w:rsidRPr="0069621C">
        <w:rPr>
          <w:b/>
          <w:sz w:val="23"/>
          <w:szCs w:val="23"/>
        </w:rPr>
        <w:t xml:space="preserve"> состоящи</w:t>
      </w:r>
      <w:r w:rsidRPr="0069621C">
        <w:rPr>
          <w:b/>
          <w:sz w:val="23"/>
          <w:szCs w:val="23"/>
        </w:rPr>
        <w:t>х</w:t>
      </w:r>
      <w:r w:rsidR="00FE6200" w:rsidRPr="0069621C">
        <w:rPr>
          <w:b/>
          <w:sz w:val="23"/>
          <w:szCs w:val="23"/>
        </w:rPr>
        <w:t xml:space="preserve"> на всех видах профилактического учета</w:t>
      </w:r>
      <w:r w:rsidR="00EE69FD" w:rsidRPr="0069621C">
        <w:rPr>
          <w:b/>
          <w:sz w:val="23"/>
          <w:szCs w:val="23"/>
        </w:rPr>
        <w:t>,</w:t>
      </w:r>
    </w:p>
    <w:p w:rsidR="00975803" w:rsidRPr="0069621C" w:rsidRDefault="00FE6200" w:rsidP="007306AD">
      <w:pPr>
        <w:spacing w:line="276" w:lineRule="auto"/>
        <w:ind w:firstLine="709"/>
        <w:jc w:val="center"/>
        <w:rPr>
          <w:b/>
          <w:sz w:val="23"/>
          <w:szCs w:val="23"/>
        </w:rPr>
      </w:pPr>
      <w:proofErr w:type="gramStart"/>
      <w:r w:rsidRPr="0069621C">
        <w:rPr>
          <w:b/>
          <w:sz w:val="23"/>
          <w:szCs w:val="23"/>
        </w:rPr>
        <w:t>на</w:t>
      </w:r>
      <w:proofErr w:type="gramEnd"/>
      <w:r w:rsidRPr="0069621C">
        <w:rPr>
          <w:b/>
          <w:sz w:val="23"/>
          <w:szCs w:val="23"/>
        </w:rPr>
        <w:t xml:space="preserve"> период </w:t>
      </w:r>
      <w:r w:rsidR="00124961" w:rsidRPr="0069621C">
        <w:rPr>
          <w:b/>
          <w:sz w:val="23"/>
          <w:szCs w:val="23"/>
        </w:rPr>
        <w:t>весенних</w:t>
      </w:r>
      <w:r w:rsidRPr="0069621C">
        <w:rPr>
          <w:b/>
          <w:sz w:val="23"/>
          <w:szCs w:val="23"/>
        </w:rPr>
        <w:t xml:space="preserve"> каникул</w:t>
      </w:r>
      <w:r w:rsidR="00D871CB" w:rsidRPr="0069621C">
        <w:rPr>
          <w:b/>
          <w:sz w:val="23"/>
          <w:szCs w:val="23"/>
        </w:rPr>
        <w:t xml:space="preserve"> 202</w:t>
      </w:r>
      <w:r w:rsidR="00CE354E" w:rsidRPr="0069621C">
        <w:rPr>
          <w:b/>
          <w:sz w:val="23"/>
          <w:szCs w:val="23"/>
        </w:rPr>
        <w:t>3</w:t>
      </w:r>
      <w:r w:rsidR="00D871CB" w:rsidRPr="0069621C">
        <w:rPr>
          <w:b/>
          <w:sz w:val="23"/>
          <w:szCs w:val="23"/>
        </w:rPr>
        <w:t>-202</w:t>
      </w:r>
      <w:r w:rsidR="00CE354E" w:rsidRPr="0069621C">
        <w:rPr>
          <w:b/>
          <w:sz w:val="23"/>
          <w:szCs w:val="23"/>
        </w:rPr>
        <w:t>4</w:t>
      </w:r>
      <w:r w:rsidR="00D871CB" w:rsidRPr="0069621C">
        <w:rPr>
          <w:b/>
          <w:sz w:val="23"/>
          <w:szCs w:val="23"/>
        </w:rPr>
        <w:t xml:space="preserve"> учебного года</w:t>
      </w:r>
    </w:p>
    <w:p w:rsidR="007306AD" w:rsidRPr="0069621C" w:rsidRDefault="007306AD" w:rsidP="00EB61C9">
      <w:pPr>
        <w:ind w:firstLine="709"/>
        <w:jc w:val="center"/>
        <w:rPr>
          <w:b/>
          <w:sz w:val="23"/>
          <w:szCs w:val="23"/>
        </w:rPr>
      </w:pPr>
    </w:p>
    <w:tbl>
      <w:tblPr>
        <w:tblW w:w="15603" w:type="dxa"/>
        <w:tblInd w:w="-4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9"/>
        <w:gridCol w:w="1228"/>
        <w:gridCol w:w="707"/>
        <w:gridCol w:w="992"/>
        <w:gridCol w:w="1813"/>
        <w:gridCol w:w="7"/>
        <w:gridCol w:w="1830"/>
        <w:gridCol w:w="1712"/>
        <w:gridCol w:w="9"/>
        <w:gridCol w:w="1683"/>
        <w:gridCol w:w="1702"/>
        <w:gridCol w:w="8"/>
        <w:gridCol w:w="1688"/>
        <w:gridCol w:w="6"/>
        <w:gridCol w:w="1839"/>
      </w:tblGrid>
      <w:tr w:rsidR="00B06344" w:rsidRPr="0069621C" w:rsidTr="00202436">
        <w:tc>
          <w:tcPr>
            <w:tcW w:w="379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B06344" w:rsidRPr="0069621C" w:rsidRDefault="00B06344" w:rsidP="00061657">
            <w:pPr>
              <w:pStyle w:val="af1"/>
              <w:jc w:val="center"/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t>№ п/п</w:t>
            </w:r>
          </w:p>
        </w:tc>
        <w:tc>
          <w:tcPr>
            <w:tcW w:w="1228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B06344" w:rsidRPr="0069621C" w:rsidRDefault="00B06344" w:rsidP="00061657">
            <w:pPr>
              <w:pStyle w:val="af1"/>
              <w:jc w:val="center"/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t>ФИО</w:t>
            </w:r>
          </w:p>
        </w:tc>
        <w:tc>
          <w:tcPr>
            <w:tcW w:w="7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B06344" w:rsidRPr="0069621C" w:rsidRDefault="00B06344" w:rsidP="00061657">
            <w:pPr>
              <w:pStyle w:val="af1"/>
              <w:jc w:val="center"/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t>Класс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44" w:rsidRPr="0069621C" w:rsidRDefault="00B06344" w:rsidP="00061657">
            <w:pPr>
              <w:pStyle w:val="af1"/>
              <w:jc w:val="center"/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t>Вид учета и дата постановки</w:t>
            </w:r>
          </w:p>
        </w:tc>
        <w:tc>
          <w:tcPr>
            <w:tcW w:w="122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44" w:rsidRPr="0069621C" w:rsidRDefault="00B06344" w:rsidP="00B06344">
            <w:pPr>
              <w:pStyle w:val="af1"/>
              <w:jc w:val="center"/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t>Занятость в каникулы по дням</w:t>
            </w:r>
          </w:p>
        </w:tc>
      </w:tr>
      <w:tr w:rsidR="00202436" w:rsidRPr="0069621C" w:rsidTr="00202436">
        <w:tc>
          <w:tcPr>
            <w:tcW w:w="37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02436" w:rsidRPr="0069621C" w:rsidRDefault="00202436" w:rsidP="00202436">
            <w:pPr>
              <w:pStyle w:val="af1"/>
              <w:jc w:val="center"/>
              <w:rPr>
                <w:sz w:val="23"/>
                <w:szCs w:val="23"/>
              </w:rPr>
            </w:pPr>
          </w:p>
        </w:tc>
        <w:tc>
          <w:tcPr>
            <w:tcW w:w="122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02436" w:rsidRPr="0069621C" w:rsidRDefault="00202436" w:rsidP="00202436">
            <w:pPr>
              <w:pStyle w:val="af1"/>
              <w:jc w:val="center"/>
              <w:rPr>
                <w:sz w:val="23"/>
                <w:szCs w:val="23"/>
              </w:rPr>
            </w:pPr>
          </w:p>
        </w:tc>
        <w:tc>
          <w:tcPr>
            <w:tcW w:w="707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02436" w:rsidRPr="0069621C" w:rsidRDefault="00202436" w:rsidP="00202436">
            <w:pPr>
              <w:pStyle w:val="af1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6" w:rsidRPr="0069621C" w:rsidRDefault="00202436" w:rsidP="00202436">
            <w:pPr>
              <w:pStyle w:val="af1"/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6" w:rsidRPr="0069621C" w:rsidRDefault="00202436" w:rsidP="00202436">
            <w:pPr>
              <w:pStyle w:val="af1"/>
              <w:jc w:val="center"/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t>25.03.2024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6" w:rsidRPr="0069621C" w:rsidRDefault="00202436" w:rsidP="00202436">
            <w:pPr>
              <w:jc w:val="center"/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t>26.03.2024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6" w:rsidRPr="0069621C" w:rsidRDefault="00202436" w:rsidP="00202436">
            <w:pPr>
              <w:jc w:val="center"/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t>27.03.2024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6" w:rsidRPr="0069621C" w:rsidRDefault="00202436" w:rsidP="00202436">
            <w:pPr>
              <w:jc w:val="center"/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t>28.03.2024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6" w:rsidRPr="0069621C" w:rsidRDefault="00202436" w:rsidP="00202436">
            <w:pPr>
              <w:jc w:val="center"/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t>29.03.2024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6" w:rsidRPr="0069621C" w:rsidRDefault="00202436" w:rsidP="00202436">
            <w:pPr>
              <w:jc w:val="center"/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t>01.04.2024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6" w:rsidRPr="0069621C" w:rsidRDefault="00202436" w:rsidP="00202436">
            <w:pPr>
              <w:jc w:val="center"/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t>02.04.2024</w:t>
            </w:r>
          </w:p>
        </w:tc>
      </w:tr>
      <w:tr w:rsidR="00CE354E" w:rsidRPr="0069621C" w:rsidTr="00202436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4E" w:rsidRPr="0069621C" w:rsidRDefault="00202436" w:rsidP="00CE354E">
            <w:pPr>
              <w:jc w:val="center"/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4E" w:rsidRPr="0069621C" w:rsidRDefault="00CE354E" w:rsidP="00CE354E">
            <w:pPr>
              <w:rPr>
                <w:color w:val="000000"/>
                <w:sz w:val="23"/>
                <w:szCs w:val="23"/>
              </w:rPr>
            </w:pPr>
            <w:r w:rsidRPr="0069621C">
              <w:rPr>
                <w:color w:val="000000"/>
                <w:sz w:val="23"/>
                <w:szCs w:val="23"/>
              </w:rPr>
              <w:t>Потанин Егор Алексеевич, 06.03.2009</w:t>
            </w:r>
            <w:r w:rsidR="007306AD" w:rsidRPr="0069621C">
              <w:rPr>
                <w:color w:val="000000"/>
                <w:sz w:val="23"/>
                <w:szCs w:val="23"/>
              </w:rPr>
              <w:t xml:space="preserve"> г.р.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4E" w:rsidRPr="0069621C" w:rsidRDefault="00CE354E" w:rsidP="00CE354E">
            <w:pPr>
              <w:jc w:val="center"/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t>8б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4E" w:rsidRPr="0069621C" w:rsidRDefault="00CE354E" w:rsidP="00CE354E">
            <w:pPr>
              <w:jc w:val="center"/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t>Учет –</w:t>
            </w:r>
            <w:r w:rsidR="00EB61C9" w:rsidRPr="0069621C">
              <w:rPr>
                <w:sz w:val="23"/>
                <w:szCs w:val="23"/>
              </w:rPr>
              <w:t>ВШУ</w:t>
            </w:r>
          </w:p>
          <w:p w:rsidR="00CE354E" w:rsidRPr="0069621C" w:rsidRDefault="00CE354E" w:rsidP="00CE354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4E" w:rsidRPr="0069621C" w:rsidRDefault="00202436" w:rsidP="00CE354E">
            <w:pPr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t>Находится дома по адресу ул. Героя Попова, 39/1-59 под контролем законных представителей.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6" w:rsidRPr="0069621C" w:rsidRDefault="00202436" w:rsidP="007306AD">
            <w:pPr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t>Предложено мероприятие: КВИЗ «ВРЕМЯ ПЕРВЫХ», МБОУ «Школа № 160» с 12.00.</w:t>
            </w:r>
          </w:p>
          <w:p w:rsidR="00CE354E" w:rsidRPr="0069621C" w:rsidRDefault="007306AD" w:rsidP="00202436">
            <w:pPr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t xml:space="preserve">Находится дома по адресу ул. Героя Попова, 39/1-59 под контролем законных представителей.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4E" w:rsidRPr="0069621C" w:rsidRDefault="00D63DCC" w:rsidP="00D63DCC">
            <w:pPr>
              <w:pStyle w:val="af1"/>
              <w:rPr>
                <w:bCs/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t xml:space="preserve">Предложено мероприятие: </w:t>
            </w:r>
            <w:r w:rsidRPr="0069621C">
              <w:rPr>
                <w:bCs/>
                <w:sz w:val="23"/>
                <w:szCs w:val="23"/>
              </w:rPr>
              <w:t xml:space="preserve">КВИЗ «ПДД», ц. Юбилейный. </w:t>
            </w:r>
          </w:p>
          <w:p w:rsidR="00942FF0" w:rsidRPr="0069621C" w:rsidRDefault="00D63DCC" w:rsidP="00D63DCC">
            <w:pPr>
              <w:pStyle w:val="af1"/>
              <w:rPr>
                <w:bCs/>
                <w:sz w:val="23"/>
                <w:szCs w:val="23"/>
              </w:rPr>
            </w:pPr>
            <w:r w:rsidRPr="0069621C">
              <w:rPr>
                <w:bCs/>
                <w:sz w:val="23"/>
                <w:szCs w:val="23"/>
              </w:rPr>
              <w:t xml:space="preserve">С 12.00. </w:t>
            </w:r>
          </w:p>
          <w:p w:rsidR="00942FF0" w:rsidRPr="0069621C" w:rsidRDefault="00942FF0" w:rsidP="00D63DCC">
            <w:pPr>
              <w:pStyle w:val="af1"/>
              <w:rPr>
                <w:bCs/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t>Находится дома по адресу ул. Героя Попова, 39/1-59 под контролем законных представителей.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4E" w:rsidRPr="0069621C" w:rsidRDefault="00D63DCC" w:rsidP="00CE354E">
            <w:pPr>
              <w:pStyle w:val="af1"/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t xml:space="preserve">Кинотеатр: фильм «Онегин» с 11.00 (классное мероприятие). </w:t>
            </w:r>
          </w:p>
          <w:p w:rsidR="00942FF0" w:rsidRPr="0069621C" w:rsidRDefault="00942FF0" w:rsidP="00CE354E">
            <w:pPr>
              <w:pStyle w:val="af1"/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t>Находится дома по адресу ул. Героя Попова, 39/1-59 под ко</w:t>
            </w:r>
            <w:r w:rsidR="00124961" w:rsidRPr="0069621C">
              <w:rPr>
                <w:sz w:val="23"/>
                <w:szCs w:val="23"/>
              </w:rPr>
              <w:t>нтролем законных представителей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D" w:rsidRPr="0069621C" w:rsidRDefault="00942FF0" w:rsidP="00CE354E">
            <w:pPr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t xml:space="preserve">Книжная викторина «Наша сила в единстве» (ко Дню народного единства) (онлайн). </w:t>
            </w:r>
          </w:p>
          <w:p w:rsidR="00942FF0" w:rsidRPr="0069621C" w:rsidRDefault="00942FF0" w:rsidP="00CE354E">
            <w:pPr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t>Находится дома по адресу ул. Героя Попова, 39/1-59 под контролем законных представителей.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4E" w:rsidRPr="0069621C" w:rsidRDefault="00942FF0" w:rsidP="00CE354E">
            <w:pPr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t>Находится дома по адресу ул. Героя Попова, 39/1-59 под ко</w:t>
            </w:r>
            <w:r w:rsidR="00124961" w:rsidRPr="0069621C">
              <w:rPr>
                <w:sz w:val="23"/>
                <w:szCs w:val="23"/>
              </w:rPr>
              <w:t>нтролем законных представителей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4E" w:rsidRPr="0069621C" w:rsidRDefault="00D63DCC" w:rsidP="00CE354E">
            <w:pPr>
              <w:rPr>
                <w:sz w:val="23"/>
                <w:szCs w:val="23"/>
                <w:shd w:val="clear" w:color="auto" w:fill="FFFFFF"/>
              </w:rPr>
            </w:pPr>
            <w:r w:rsidRPr="0069621C">
              <w:rPr>
                <w:sz w:val="23"/>
                <w:szCs w:val="23"/>
                <w:shd w:val="clear" w:color="auto" w:fill="FFFFFF"/>
              </w:rPr>
              <w:t>День кино по проекту «</w:t>
            </w:r>
            <w:proofErr w:type="spellStart"/>
            <w:r w:rsidRPr="0069621C">
              <w:rPr>
                <w:sz w:val="23"/>
                <w:szCs w:val="23"/>
                <w:shd w:val="clear" w:color="auto" w:fill="FFFFFF"/>
              </w:rPr>
              <w:t>Киноуроки</w:t>
            </w:r>
            <w:proofErr w:type="spellEnd"/>
            <w:r w:rsidRPr="0069621C">
              <w:rPr>
                <w:sz w:val="23"/>
                <w:szCs w:val="23"/>
                <w:shd w:val="clear" w:color="auto" w:fill="FFFFFF"/>
              </w:rPr>
              <w:t xml:space="preserve"> в школах России». МБОУ «Школа № 160».</w:t>
            </w:r>
          </w:p>
          <w:p w:rsidR="00942FF0" w:rsidRPr="0069621C" w:rsidRDefault="00942FF0" w:rsidP="00CE354E">
            <w:pPr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t>Находится дома по адресу ул. Героя Попова, 39/1-59 под контролем законных представителей.</w:t>
            </w:r>
          </w:p>
        </w:tc>
      </w:tr>
      <w:tr w:rsidR="00202436" w:rsidRPr="0069621C" w:rsidTr="00202436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6" w:rsidRPr="0069621C" w:rsidRDefault="00202436" w:rsidP="00CE354E">
            <w:pPr>
              <w:jc w:val="center"/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36" w:rsidRPr="0069621C" w:rsidRDefault="00202436" w:rsidP="00CE354E">
            <w:pPr>
              <w:rPr>
                <w:color w:val="000000"/>
                <w:sz w:val="23"/>
                <w:szCs w:val="23"/>
              </w:rPr>
            </w:pPr>
            <w:proofErr w:type="spellStart"/>
            <w:r w:rsidRPr="0069621C">
              <w:rPr>
                <w:color w:val="000000"/>
                <w:sz w:val="23"/>
                <w:szCs w:val="23"/>
              </w:rPr>
              <w:t>Заворохин</w:t>
            </w:r>
            <w:proofErr w:type="spellEnd"/>
            <w:r w:rsidRPr="0069621C">
              <w:rPr>
                <w:color w:val="000000"/>
                <w:sz w:val="23"/>
                <w:szCs w:val="23"/>
              </w:rPr>
              <w:t xml:space="preserve"> Александр Денисович, </w:t>
            </w:r>
            <w:r w:rsidRPr="0069621C">
              <w:rPr>
                <w:color w:val="000000"/>
                <w:sz w:val="23"/>
                <w:szCs w:val="23"/>
              </w:rPr>
              <w:lastRenderedPageBreak/>
              <w:t>26.09.2008 г.р.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6" w:rsidRPr="0069621C" w:rsidRDefault="00202436" w:rsidP="00CE354E">
            <w:pPr>
              <w:jc w:val="center"/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lastRenderedPageBreak/>
              <w:t>9б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6" w:rsidRPr="0069621C" w:rsidRDefault="00202436" w:rsidP="007306AD">
            <w:pPr>
              <w:jc w:val="center"/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t>Учет –ВШУ</w:t>
            </w:r>
          </w:p>
          <w:p w:rsidR="00202436" w:rsidRPr="0069621C" w:rsidRDefault="00202436" w:rsidP="00CE354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F0" w:rsidRPr="0069621C" w:rsidRDefault="00124961" w:rsidP="00CE354E">
            <w:pPr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t xml:space="preserve">ДОЛ «Город Мастеров», смена «Эрудит», МБОУ «Школа </w:t>
            </w:r>
            <w:r w:rsidRPr="0069621C">
              <w:rPr>
                <w:sz w:val="23"/>
                <w:szCs w:val="23"/>
              </w:rPr>
              <w:lastRenderedPageBreak/>
              <w:t xml:space="preserve">№ 160» с 8.00 до 15.00. </w:t>
            </w:r>
          </w:p>
          <w:p w:rsidR="00202436" w:rsidRPr="0069621C" w:rsidRDefault="00202436" w:rsidP="00CE354E">
            <w:pPr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t>Находится дома по адресу ул. Херсонская, 14/2-63 под контролем законных представителей.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61" w:rsidRPr="0069621C" w:rsidRDefault="00124961" w:rsidP="00124961">
            <w:pPr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lastRenderedPageBreak/>
              <w:t xml:space="preserve">ДОЛ «Город Мастеров», смена «Эрудит», МБОУ «Школа </w:t>
            </w:r>
            <w:r w:rsidRPr="0069621C">
              <w:rPr>
                <w:sz w:val="23"/>
                <w:szCs w:val="23"/>
              </w:rPr>
              <w:lastRenderedPageBreak/>
              <w:t xml:space="preserve">№ 160» с 8.00 до 15.00. </w:t>
            </w:r>
          </w:p>
          <w:p w:rsidR="00124961" w:rsidRPr="0069621C" w:rsidRDefault="00124961" w:rsidP="007306AD">
            <w:pPr>
              <w:rPr>
                <w:sz w:val="23"/>
                <w:szCs w:val="23"/>
              </w:rPr>
            </w:pPr>
          </w:p>
          <w:p w:rsidR="00202436" w:rsidRPr="0069621C" w:rsidRDefault="00942FF0" w:rsidP="007306AD">
            <w:pPr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t>Находится дома по адресу ул. Херсонская, 14/2-63 под контролем законных представителей.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61" w:rsidRPr="0069621C" w:rsidRDefault="00124961" w:rsidP="00124961">
            <w:pPr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lastRenderedPageBreak/>
              <w:t xml:space="preserve">ДОЛ «Город Мастеров», смена «Эрудит», МБОУ «Школа </w:t>
            </w:r>
            <w:r w:rsidRPr="0069621C">
              <w:rPr>
                <w:sz w:val="23"/>
                <w:szCs w:val="23"/>
              </w:rPr>
              <w:lastRenderedPageBreak/>
              <w:t xml:space="preserve">№ 160» с 8.00 до 15.00. </w:t>
            </w:r>
          </w:p>
          <w:p w:rsidR="00202436" w:rsidRPr="0069621C" w:rsidRDefault="00D63DCC" w:rsidP="00D63DCC">
            <w:pPr>
              <w:pStyle w:val="af1"/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  <w:shd w:val="clear" w:color="auto" w:fill="FFFFFF"/>
              </w:rPr>
              <w:t>День кино по проекту «</w:t>
            </w:r>
            <w:proofErr w:type="spellStart"/>
            <w:r w:rsidRPr="0069621C">
              <w:rPr>
                <w:sz w:val="23"/>
                <w:szCs w:val="23"/>
                <w:shd w:val="clear" w:color="auto" w:fill="FFFFFF"/>
              </w:rPr>
              <w:t>Киноуроки</w:t>
            </w:r>
            <w:proofErr w:type="spellEnd"/>
            <w:r w:rsidRPr="0069621C">
              <w:rPr>
                <w:sz w:val="23"/>
                <w:szCs w:val="23"/>
                <w:shd w:val="clear" w:color="auto" w:fill="FFFFFF"/>
              </w:rPr>
              <w:t xml:space="preserve"> в школах России». МБОУ «Школа № 160».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61" w:rsidRPr="0069621C" w:rsidRDefault="00124961" w:rsidP="00124961">
            <w:pPr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lastRenderedPageBreak/>
              <w:t xml:space="preserve">ДОЛ «Город Мастеров», смена «Эрудит», МБОУ «Школа </w:t>
            </w:r>
            <w:r w:rsidRPr="0069621C">
              <w:rPr>
                <w:sz w:val="23"/>
                <w:szCs w:val="23"/>
              </w:rPr>
              <w:lastRenderedPageBreak/>
              <w:t xml:space="preserve">№ 160» с 8.00 до 15.00. </w:t>
            </w:r>
          </w:p>
          <w:p w:rsidR="00202436" w:rsidRPr="0069621C" w:rsidRDefault="00942FF0" w:rsidP="00CE354E">
            <w:pPr>
              <w:pStyle w:val="af1"/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t>Находится дома по адресу ул. Херсонская, 14/2-63 под ко</w:t>
            </w:r>
            <w:r w:rsidR="00124961" w:rsidRPr="0069621C">
              <w:rPr>
                <w:sz w:val="23"/>
                <w:szCs w:val="23"/>
              </w:rPr>
              <w:t>нтролем законных представителей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61" w:rsidRPr="0069621C" w:rsidRDefault="00124961" w:rsidP="00CE354E">
            <w:pPr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lastRenderedPageBreak/>
              <w:t xml:space="preserve">ДОЛ «Город Мастеров», смена «Эрудит», МБОУ «Школа </w:t>
            </w:r>
            <w:r w:rsidRPr="0069621C">
              <w:rPr>
                <w:sz w:val="23"/>
                <w:szCs w:val="23"/>
              </w:rPr>
              <w:lastRenderedPageBreak/>
              <w:t xml:space="preserve">№ 160» с 8.00 до 15.00. </w:t>
            </w:r>
          </w:p>
          <w:p w:rsidR="00202436" w:rsidRPr="0069621C" w:rsidRDefault="00942FF0" w:rsidP="00CE354E">
            <w:pPr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t>Книжная викторина «Наша сила в единстве» (ко Дню народного единства) (онлайн).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61" w:rsidRPr="0069621C" w:rsidRDefault="00124961" w:rsidP="00124961">
            <w:pPr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lastRenderedPageBreak/>
              <w:t xml:space="preserve">ДОЛ «Город Мастеров», смена «Эрудит», МБОУ «Школа </w:t>
            </w:r>
            <w:r w:rsidRPr="0069621C">
              <w:rPr>
                <w:sz w:val="23"/>
                <w:szCs w:val="23"/>
              </w:rPr>
              <w:lastRenderedPageBreak/>
              <w:t xml:space="preserve">№ 160» с 8.00 до 15.00. </w:t>
            </w:r>
          </w:p>
          <w:p w:rsidR="00202436" w:rsidRPr="0069621C" w:rsidRDefault="00202436" w:rsidP="00CE354E">
            <w:pPr>
              <w:rPr>
                <w:sz w:val="23"/>
                <w:szCs w:val="23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61" w:rsidRPr="0069621C" w:rsidRDefault="00124961" w:rsidP="00CE354E">
            <w:pPr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lastRenderedPageBreak/>
              <w:t xml:space="preserve">ДОЛ «Город Мастеров», смена «Эрудит», МБОУ «Школа </w:t>
            </w:r>
            <w:r w:rsidRPr="0069621C">
              <w:rPr>
                <w:sz w:val="23"/>
                <w:szCs w:val="23"/>
              </w:rPr>
              <w:lastRenderedPageBreak/>
              <w:t xml:space="preserve">№ 160» с 8.00 до 15.00. </w:t>
            </w:r>
          </w:p>
          <w:p w:rsidR="00202436" w:rsidRPr="0069621C" w:rsidRDefault="00D63DCC" w:rsidP="00CE354E">
            <w:pPr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t xml:space="preserve">Театр Драмы «Ключ для двоих», с 18.30 (классное мероприятие). </w:t>
            </w:r>
          </w:p>
        </w:tc>
      </w:tr>
      <w:tr w:rsidR="00202436" w:rsidRPr="0069621C" w:rsidTr="00202436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6" w:rsidRPr="0069621C" w:rsidRDefault="00202436" w:rsidP="00CE354E">
            <w:pPr>
              <w:jc w:val="center"/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lastRenderedPageBreak/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36" w:rsidRPr="0069621C" w:rsidRDefault="00202436" w:rsidP="00CE354E">
            <w:pPr>
              <w:rPr>
                <w:color w:val="000000"/>
                <w:sz w:val="23"/>
                <w:szCs w:val="23"/>
              </w:rPr>
            </w:pPr>
            <w:proofErr w:type="spellStart"/>
            <w:r w:rsidRPr="0069621C">
              <w:rPr>
                <w:color w:val="000000"/>
                <w:sz w:val="23"/>
                <w:szCs w:val="23"/>
              </w:rPr>
              <w:t>Шкенев</w:t>
            </w:r>
            <w:proofErr w:type="spellEnd"/>
            <w:r w:rsidRPr="0069621C">
              <w:rPr>
                <w:color w:val="000000"/>
                <w:sz w:val="23"/>
                <w:szCs w:val="23"/>
              </w:rPr>
              <w:t xml:space="preserve"> Даниил Александрович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6" w:rsidRPr="0069621C" w:rsidRDefault="00202436" w:rsidP="00CE354E">
            <w:pPr>
              <w:jc w:val="center"/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t>5б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6" w:rsidRPr="0069621C" w:rsidRDefault="00202436" w:rsidP="00202436">
            <w:pPr>
              <w:jc w:val="center"/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t>Учет –ВШУ</w:t>
            </w:r>
          </w:p>
          <w:p w:rsidR="00202436" w:rsidRPr="0069621C" w:rsidRDefault="00202436" w:rsidP="00CE354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CC" w:rsidRPr="0069621C" w:rsidRDefault="00D63DCC" w:rsidP="00CE354E">
            <w:pPr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t>Кинотеатр ТЦ «Седьмое небо», с 11.00 (классное мероприятие).</w:t>
            </w:r>
          </w:p>
          <w:p w:rsidR="00202436" w:rsidRPr="0069621C" w:rsidRDefault="00202436" w:rsidP="00CE354E">
            <w:pPr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t>Находится дома под контролем законных представителей по адресу ул. Таганская 4/3-39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6" w:rsidRPr="0069621C" w:rsidRDefault="00202436" w:rsidP="00CE354E">
            <w:pPr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t>Предложено мероприятие: КВИЗ «ВРЕМЯ ПЕРВЫХ», МБОУ «Школа № 160» с 12.00.</w:t>
            </w:r>
          </w:p>
          <w:p w:rsidR="00124961" w:rsidRPr="0069621C" w:rsidRDefault="00124961" w:rsidP="00CE354E">
            <w:pPr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t>Находится дома под контролем законных представителей по адресу ул. Таганская 4/3-39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CC" w:rsidRPr="0069621C" w:rsidRDefault="00D63DCC" w:rsidP="00D63DCC">
            <w:pPr>
              <w:pStyle w:val="af1"/>
              <w:rPr>
                <w:bCs/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t xml:space="preserve">Предложено мероприятие: </w:t>
            </w:r>
            <w:r w:rsidRPr="0069621C">
              <w:rPr>
                <w:bCs/>
                <w:sz w:val="23"/>
                <w:szCs w:val="23"/>
              </w:rPr>
              <w:t xml:space="preserve">КВИЗ «ПДД», ц. Юбилейный. </w:t>
            </w:r>
          </w:p>
          <w:p w:rsidR="00202436" w:rsidRPr="0069621C" w:rsidRDefault="00D63DCC" w:rsidP="00D63DCC">
            <w:pPr>
              <w:rPr>
                <w:bCs/>
                <w:sz w:val="23"/>
                <w:szCs w:val="23"/>
              </w:rPr>
            </w:pPr>
            <w:r w:rsidRPr="0069621C">
              <w:rPr>
                <w:bCs/>
                <w:sz w:val="23"/>
                <w:szCs w:val="23"/>
              </w:rPr>
              <w:t>С 12.00.</w:t>
            </w:r>
          </w:p>
          <w:p w:rsidR="00124961" w:rsidRPr="0069621C" w:rsidRDefault="00124961" w:rsidP="00D63DCC">
            <w:pPr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t>Находится дома под контролем законных представителей по адресу ул. Таганская 4/3-39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6" w:rsidRPr="0069621C" w:rsidRDefault="00124961" w:rsidP="00CE354E">
            <w:pPr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t>Находится дома под контролем законных представителей по адресу ул. Таганская 4/3-39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6" w:rsidRPr="0069621C" w:rsidRDefault="00942FF0" w:rsidP="00D63DCC">
            <w:pPr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t>Книжная викторина «Наша сила в единстве» (ко Дню народного единства) (онлайн).</w:t>
            </w:r>
          </w:p>
          <w:p w:rsidR="00124961" w:rsidRPr="0069621C" w:rsidRDefault="00124961" w:rsidP="00D63DCC">
            <w:pPr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t>Находится дома под контролем законных представителей по адресу ул. Таганская 4/3-39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6" w:rsidRPr="0069621C" w:rsidRDefault="00124961" w:rsidP="00CE354E">
            <w:pPr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t>Находится дома под контролем законных представителей по адресу ул. Таганская 4/3-39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6" w:rsidRPr="0069621C" w:rsidRDefault="00D63DCC" w:rsidP="00CE354E">
            <w:pPr>
              <w:rPr>
                <w:sz w:val="23"/>
                <w:szCs w:val="23"/>
                <w:shd w:val="clear" w:color="auto" w:fill="FFFFFF"/>
              </w:rPr>
            </w:pPr>
            <w:r w:rsidRPr="0069621C">
              <w:rPr>
                <w:sz w:val="23"/>
                <w:szCs w:val="23"/>
                <w:shd w:val="clear" w:color="auto" w:fill="FFFFFF"/>
              </w:rPr>
              <w:t>День кино по проекту «</w:t>
            </w:r>
            <w:proofErr w:type="spellStart"/>
            <w:r w:rsidRPr="0069621C">
              <w:rPr>
                <w:sz w:val="23"/>
                <w:szCs w:val="23"/>
                <w:shd w:val="clear" w:color="auto" w:fill="FFFFFF"/>
              </w:rPr>
              <w:t>Киноуроки</w:t>
            </w:r>
            <w:proofErr w:type="spellEnd"/>
            <w:r w:rsidRPr="0069621C">
              <w:rPr>
                <w:sz w:val="23"/>
                <w:szCs w:val="23"/>
                <w:shd w:val="clear" w:color="auto" w:fill="FFFFFF"/>
              </w:rPr>
              <w:t xml:space="preserve"> в школах России». МБОУ «Школа № 160».</w:t>
            </w:r>
          </w:p>
          <w:p w:rsidR="00124961" w:rsidRPr="0069621C" w:rsidRDefault="00124961" w:rsidP="00CE354E">
            <w:pPr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t>Находится дома под контролем законных представителей по адресу ул. Таганская 4/3-39</w:t>
            </w:r>
          </w:p>
        </w:tc>
      </w:tr>
    </w:tbl>
    <w:p w:rsidR="00DF68D2" w:rsidRPr="00B923E7" w:rsidRDefault="00DF68D2" w:rsidP="00DF68D2">
      <w:r w:rsidRPr="00747308">
        <w:t xml:space="preserve">ОДН - </w:t>
      </w:r>
      <w:r w:rsidR="00124961">
        <w:rPr>
          <w:u w:val="single"/>
        </w:rPr>
        <w:t>0</w:t>
      </w:r>
      <w:r w:rsidRPr="00747308">
        <w:rPr>
          <w:u w:val="single"/>
        </w:rPr>
        <w:t xml:space="preserve"> несовершеннолетних</w:t>
      </w:r>
      <w:r w:rsidR="002320CC">
        <w:rPr>
          <w:u w:val="single"/>
        </w:rPr>
        <w:t xml:space="preserve"> </w:t>
      </w:r>
      <w:r w:rsidRPr="00747308">
        <w:t xml:space="preserve">КДН и ЗП </w:t>
      </w:r>
      <w:r w:rsidRPr="00747308">
        <w:rPr>
          <w:u w:val="single"/>
        </w:rPr>
        <w:t>– 0 несовершеннолетних</w:t>
      </w:r>
      <w:r w:rsidR="002320CC">
        <w:rPr>
          <w:u w:val="single"/>
        </w:rPr>
        <w:t xml:space="preserve"> </w:t>
      </w:r>
      <w:r w:rsidRPr="00747308">
        <w:t xml:space="preserve">Итого: </w:t>
      </w:r>
      <w:r w:rsidR="00124961">
        <w:rPr>
          <w:u w:val="single"/>
        </w:rPr>
        <w:t>3</w:t>
      </w:r>
      <w:r w:rsidRPr="00747308">
        <w:rPr>
          <w:u w:val="single"/>
        </w:rPr>
        <w:t xml:space="preserve"> несовершеннолетних</w:t>
      </w:r>
      <w:r w:rsidR="00124961">
        <w:rPr>
          <w:u w:val="single"/>
        </w:rPr>
        <w:t xml:space="preserve"> – ВШУ.</w:t>
      </w:r>
    </w:p>
    <w:p w:rsidR="00B923E7" w:rsidRDefault="00B923E7" w:rsidP="00B923E7">
      <w:pPr>
        <w:jc w:val="center"/>
        <w:rPr>
          <w:sz w:val="28"/>
        </w:rPr>
      </w:pPr>
    </w:p>
    <w:p w:rsidR="007306AD" w:rsidRDefault="007306AD" w:rsidP="00B923E7">
      <w:pPr>
        <w:jc w:val="center"/>
        <w:rPr>
          <w:sz w:val="28"/>
        </w:rPr>
      </w:pPr>
    </w:p>
    <w:p w:rsidR="00DF68D2" w:rsidRPr="00747308" w:rsidRDefault="00DF68D2" w:rsidP="00B923E7">
      <w:pPr>
        <w:jc w:val="center"/>
        <w:rPr>
          <w:sz w:val="28"/>
        </w:rPr>
      </w:pPr>
      <w:r w:rsidRPr="00747308">
        <w:rPr>
          <w:sz w:val="28"/>
        </w:rPr>
        <w:t xml:space="preserve">Директор школы </w:t>
      </w:r>
      <w:r w:rsidRPr="00747308">
        <w:rPr>
          <w:sz w:val="28"/>
        </w:rPr>
        <w:tab/>
      </w:r>
      <w:r w:rsidRPr="00747308">
        <w:rPr>
          <w:sz w:val="28"/>
        </w:rPr>
        <w:tab/>
      </w:r>
      <w:r w:rsidRPr="00747308">
        <w:rPr>
          <w:sz w:val="28"/>
        </w:rPr>
        <w:tab/>
      </w:r>
      <w:r w:rsidRPr="00747308">
        <w:rPr>
          <w:sz w:val="28"/>
        </w:rPr>
        <w:tab/>
      </w:r>
      <w:r w:rsidRPr="00747308">
        <w:rPr>
          <w:sz w:val="28"/>
        </w:rPr>
        <w:tab/>
      </w:r>
      <w:r w:rsidRPr="00747308">
        <w:rPr>
          <w:sz w:val="28"/>
        </w:rPr>
        <w:tab/>
        <w:t>Лебедев М.Е.</w:t>
      </w:r>
    </w:p>
    <w:p w:rsidR="00B923E7" w:rsidRDefault="00B923E7" w:rsidP="00B923E7"/>
    <w:p w:rsidR="00B923E7" w:rsidRDefault="00B923E7" w:rsidP="00B923E7"/>
    <w:p w:rsidR="00DF68D2" w:rsidRPr="00597A6E" w:rsidRDefault="00DF68D2" w:rsidP="00B923E7">
      <w:r w:rsidRPr="00597A6E">
        <w:t>Цыпленкова Н.А.</w:t>
      </w:r>
      <w:r w:rsidR="00B923E7">
        <w:t xml:space="preserve">, </w:t>
      </w:r>
      <w:r w:rsidRPr="00597A6E">
        <w:t>258-12-03</w:t>
      </w:r>
    </w:p>
    <w:p w:rsidR="00124961" w:rsidRDefault="00124961">
      <w:pPr>
        <w:suppressAutoHyphens w:val="0"/>
        <w:rPr>
          <w:b/>
          <w:color w:val="FF0000"/>
          <w:sz w:val="32"/>
        </w:rPr>
      </w:pPr>
      <w:r>
        <w:rPr>
          <w:b/>
          <w:color w:val="FF0000"/>
          <w:sz w:val="32"/>
        </w:rPr>
        <w:br w:type="page"/>
      </w:r>
    </w:p>
    <w:p w:rsidR="00124961" w:rsidRDefault="00124961" w:rsidP="00124961">
      <w:pPr>
        <w:pStyle w:val="a9"/>
        <w:rPr>
          <w:color w:val="FF0000"/>
        </w:rPr>
      </w:pPr>
      <w:r>
        <w:rPr>
          <w:noProof/>
          <w:color w:val="FF0000"/>
        </w:rPr>
        <w:lastRenderedPageBreak/>
        <w:drawing>
          <wp:inline distT="0" distB="0" distL="0" distR="0" wp14:anchorId="45FD544B" wp14:editId="229788A8">
            <wp:extent cx="466725" cy="619125"/>
            <wp:effectExtent l="19050" t="0" r="952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961" w:rsidRDefault="00124961" w:rsidP="00124961">
      <w:pPr>
        <w:pStyle w:val="a9"/>
        <w:rPr>
          <w:color w:val="FF0000"/>
          <w:sz w:val="18"/>
          <w:szCs w:val="18"/>
        </w:rPr>
      </w:pPr>
    </w:p>
    <w:p w:rsidR="00124961" w:rsidRDefault="00124961" w:rsidP="00124961">
      <w:pPr>
        <w:pStyle w:val="a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АДМИНИСТРАЦИЯ ГОРОДА НИЖНЕГО НОВГОРОДА</w:t>
      </w:r>
    </w:p>
    <w:p w:rsidR="00124961" w:rsidRPr="00EB61C9" w:rsidRDefault="00124961" w:rsidP="00124961">
      <w:pPr>
        <w:rPr>
          <w:color w:val="000000" w:themeColor="text1"/>
          <w:sz w:val="14"/>
          <w:szCs w:val="18"/>
        </w:rPr>
      </w:pPr>
    </w:p>
    <w:p w:rsidR="00124961" w:rsidRDefault="00124961" w:rsidP="00124961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Муниципальное бюджетное общеобразовательное учреждение</w:t>
      </w:r>
    </w:p>
    <w:p w:rsidR="00124961" w:rsidRDefault="00124961" w:rsidP="00124961">
      <w:pPr>
        <w:jc w:val="center"/>
        <w:rPr>
          <w:b/>
          <w:color w:val="000000" w:themeColor="text1"/>
          <w:sz w:val="42"/>
          <w:szCs w:val="42"/>
        </w:rPr>
      </w:pPr>
      <w:r>
        <w:rPr>
          <w:b/>
          <w:color w:val="000000" w:themeColor="text1"/>
          <w:sz w:val="36"/>
          <w:szCs w:val="36"/>
        </w:rPr>
        <w:t>«</w:t>
      </w:r>
      <w:proofErr w:type="gramStart"/>
      <w:r>
        <w:rPr>
          <w:b/>
          <w:color w:val="000000" w:themeColor="text1"/>
          <w:sz w:val="36"/>
          <w:szCs w:val="36"/>
        </w:rPr>
        <w:t>Школа  №</w:t>
      </w:r>
      <w:proofErr w:type="gramEnd"/>
      <w:r>
        <w:rPr>
          <w:b/>
          <w:color w:val="000000" w:themeColor="text1"/>
          <w:sz w:val="36"/>
          <w:szCs w:val="36"/>
        </w:rPr>
        <w:t xml:space="preserve"> 160»</w:t>
      </w:r>
    </w:p>
    <w:p w:rsidR="00124961" w:rsidRPr="00EB61C9" w:rsidRDefault="00124961" w:rsidP="00124961">
      <w:pPr>
        <w:jc w:val="center"/>
        <w:rPr>
          <w:b/>
          <w:color w:val="000000" w:themeColor="text1"/>
          <w:sz w:val="12"/>
          <w:szCs w:val="42"/>
        </w:rPr>
      </w:pPr>
    </w:p>
    <w:p w:rsidR="00124961" w:rsidRDefault="00124961" w:rsidP="00124961">
      <w:pPr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ул. Адмирала Нахимова, д. 6, г. Нижний Новгород, 603073,</w:t>
      </w:r>
    </w:p>
    <w:p w:rsidR="00124961" w:rsidRPr="00857823" w:rsidRDefault="00124961" w:rsidP="00124961">
      <w:pPr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тел</w:t>
      </w:r>
      <w:r w:rsidRPr="00857823">
        <w:rPr>
          <w:b/>
          <w:color w:val="000000" w:themeColor="text1"/>
          <w:sz w:val="24"/>
        </w:rPr>
        <w:t xml:space="preserve">. (831) 258-12-03, 258-12-12, </w:t>
      </w:r>
      <w:r>
        <w:rPr>
          <w:b/>
          <w:color w:val="000000" w:themeColor="text1"/>
          <w:sz w:val="24"/>
        </w:rPr>
        <w:t>факс</w:t>
      </w:r>
      <w:r w:rsidRPr="00857823">
        <w:rPr>
          <w:b/>
          <w:color w:val="000000" w:themeColor="text1"/>
          <w:sz w:val="24"/>
        </w:rPr>
        <w:t xml:space="preserve"> (831) 258-15-51</w:t>
      </w:r>
    </w:p>
    <w:p w:rsidR="00124961" w:rsidRPr="00857823" w:rsidRDefault="00124961" w:rsidP="00124961">
      <w:pPr>
        <w:jc w:val="center"/>
        <w:rPr>
          <w:b/>
          <w:color w:val="000000"/>
          <w:sz w:val="24"/>
        </w:rPr>
      </w:pPr>
      <w:r>
        <w:rPr>
          <w:b/>
          <w:sz w:val="24"/>
          <w:lang w:val="de-DE"/>
        </w:rPr>
        <w:t>e</w:t>
      </w:r>
      <w:r w:rsidRPr="00857823">
        <w:rPr>
          <w:b/>
          <w:sz w:val="24"/>
        </w:rPr>
        <w:t>-</w:t>
      </w:r>
      <w:proofErr w:type="spellStart"/>
      <w:r>
        <w:rPr>
          <w:b/>
          <w:sz w:val="24"/>
          <w:lang w:val="de-DE"/>
        </w:rPr>
        <w:t>mail</w:t>
      </w:r>
      <w:proofErr w:type="spellEnd"/>
      <w:r w:rsidRPr="00857823">
        <w:rPr>
          <w:b/>
          <w:sz w:val="24"/>
        </w:rPr>
        <w:t xml:space="preserve">: </w:t>
      </w:r>
      <w:r>
        <w:rPr>
          <w:b/>
          <w:sz w:val="24"/>
          <w:szCs w:val="24"/>
          <w:lang w:val="en-US"/>
        </w:rPr>
        <w:t>s</w:t>
      </w:r>
      <w:r w:rsidRPr="00857823">
        <w:rPr>
          <w:b/>
          <w:sz w:val="24"/>
          <w:szCs w:val="24"/>
        </w:rPr>
        <w:t>160_</w:t>
      </w:r>
      <w:proofErr w:type="spellStart"/>
      <w:r>
        <w:rPr>
          <w:b/>
          <w:sz w:val="24"/>
          <w:szCs w:val="24"/>
          <w:lang w:val="en-US"/>
        </w:rPr>
        <w:t>nn</w:t>
      </w:r>
      <w:proofErr w:type="spellEnd"/>
      <w:r w:rsidRPr="00857823">
        <w:rPr>
          <w:b/>
          <w:sz w:val="24"/>
          <w:szCs w:val="24"/>
        </w:rPr>
        <w:t>@</w:t>
      </w:r>
      <w:r>
        <w:rPr>
          <w:b/>
          <w:sz w:val="24"/>
          <w:szCs w:val="24"/>
          <w:lang w:val="en-US"/>
        </w:rPr>
        <w:t>mail</w:t>
      </w:r>
      <w:r w:rsidRPr="00857823">
        <w:rPr>
          <w:b/>
          <w:sz w:val="24"/>
          <w:szCs w:val="24"/>
        </w:rPr>
        <w:t>.52</w:t>
      </w:r>
      <w:proofErr w:type="spellStart"/>
      <w:r>
        <w:rPr>
          <w:b/>
          <w:sz w:val="24"/>
          <w:szCs w:val="24"/>
          <w:lang w:val="en-US"/>
        </w:rPr>
        <w:t>gov</w:t>
      </w:r>
      <w:proofErr w:type="spellEnd"/>
      <w:r w:rsidRPr="00857823"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ru</w:t>
      </w:r>
      <w:proofErr w:type="spellEnd"/>
    </w:p>
    <w:p w:rsidR="00124961" w:rsidRDefault="00124961" w:rsidP="00124961">
      <w:pPr>
        <w:jc w:val="center"/>
        <w:rPr>
          <w:b/>
          <w:color w:val="000000"/>
          <w:sz w:val="14"/>
        </w:rPr>
      </w:pPr>
    </w:p>
    <w:p w:rsidR="00124961" w:rsidRPr="00EB61C9" w:rsidRDefault="00124961" w:rsidP="00124961">
      <w:pPr>
        <w:jc w:val="center"/>
        <w:rPr>
          <w:b/>
          <w:color w:val="000000"/>
          <w:sz w:val="14"/>
        </w:rPr>
      </w:pPr>
    </w:p>
    <w:p w:rsidR="00124961" w:rsidRPr="0069621C" w:rsidRDefault="00124961" w:rsidP="00124961">
      <w:pPr>
        <w:spacing w:line="276" w:lineRule="auto"/>
        <w:ind w:firstLine="709"/>
        <w:jc w:val="center"/>
        <w:rPr>
          <w:b/>
          <w:sz w:val="23"/>
          <w:szCs w:val="23"/>
        </w:rPr>
      </w:pPr>
      <w:bookmarkStart w:id="0" w:name="_GoBack"/>
      <w:r w:rsidRPr="0069621C">
        <w:rPr>
          <w:b/>
          <w:sz w:val="23"/>
          <w:szCs w:val="23"/>
        </w:rPr>
        <w:t>Занятость обучающихся из семей, состоящих на всех видах профилактического учета,</w:t>
      </w:r>
    </w:p>
    <w:p w:rsidR="00124961" w:rsidRPr="0069621C" w:rsidRDefault="00124961" w:rsidP="00124961">
      <w:pPr>
        <w:spacing w:line="276" w:lineRule="auto"/>
        <w:ind w:firstLine="709"/>
        <w:jc w:val="center"/>
        <w:rPr>
          <w:b/>
          <w:sz w:val="23"/>
          <w:szCs w:val="23"/>
        </w:rPr>
      </w:pPr>
      <w:proofErr w:type="gramStart"/>
      <w:r w:rsidRPr="0069621C">
        <w:rPr>
          <w:b/>
          <w:sz w:val="23"/>
          <w:szCs w:val="23"/>
        </w:rPr>
        <w:t>на</w:t>
      </w:r>
      <w:proofErr w:type="gramEnd"/>
      <w:r w:rsidRPr="0069621C">
        <w:rPr>
          <w:b/>
          <w:sz w:val="23"/>
          <w:szCs w:val="23"/>
        </w:rPr>
        <w:t xml:space="preserve"> период весенних каникул 2023-2024 учебного года</w:t>
      </w:r>
    </w:p>
    <w:p w:rsidR="00124961" w:rsidRPr="0069621C" w:rsidRDefault="00124961" w:rsidP="00124961">
      <w:pPr>
        <w:ind w:firstLine="709"/>
        <w:jc w:val="center"/>
        <w:rPr>
          <w:b/>
          <w:sz w:val="23"/>
          <w:szCs w:val="23"/>
        </w:rPr>
      </w:pPr>
    </w:p>
    <w:tbl>
      <w:tblPr>
        <w:tblW w:w="15603" w:type="dxa"/>
        <w:tblInd w:w="-4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9"/>
        <w:gridCol w:w="1228"/>
        <w:gridCol w:w="707"/>
        <w:gridCol w:w="992"/>
        <w:gridCol w:w="1820"/>
        <w:gridCol w:w="1830"/>
        <w:gridCol w:w="1712"/>
        <w:gridCol w:w="1692"/>
        <w:gridCol w:w="1710"/>
        <w:gridCol w:w="1688"/>
        <w:gridCol w:w="1845"/>
      </w:tblGrid>
      <w:tr w:rsidR="00124961" w:rsidRPr="0069621C" w:rsidTr="00852460">
        <w:tc>
          <w:tcPr>
            <w:tcW w:w="379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124961" w:rsidRPr="0069621C" w:rsidRDefault="00124961" w:rsidP="00504CAE">
            <w:pPr>
              <w:pStyle w:val="af1"/>
              <w:jc w:val="center"/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t>№ п/п</w:t>
            </w:r>
          </w:p>
        </w:tc>
        <w:tc>
          <w:tcPr>
            <w:tcW w:w="1228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124961" w:rsidRPr="0069621C" w:rsidRDefault="00124961" w:rsidP="00504CAE">
            <w:pPr>
              <w:pStyle w:val="af1"/>
              <w:jc w:val="center"/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t>ФИО</w:t>
            </w:r>
          </w:p>
        </w:tc>
        <w:tc>
          <w:tcPr>
            <w:tcW w:w="7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124961" w:rsidRPr="0069621C" w:rsidRDefault="00124961" w:rsidP="00504CAE">
            <w:pPr>
              <w:pStyle w:val="af1"/>
              <w:jc w:val="center"/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t>Класс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61" w:rsidRPr="0069621C" w:rsidRDefault="00124961" w:rsidP="00504CAE">
            <w:pPr>
              <w:pStyle w:val="af1"/>
              <w:jc w:val="center"/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t>Вид учета и дата постановки</w:t>
            </w:r>
          </w:p>
        </w:tc>
        <w:tc>
          <w:tcPr>
            <w:tcW w:w="12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61" w:rsidRPr="0069621C" w:rsidRDefault="00124961" w:rsidP="00504CAE">
            <w:pPr>
              <w:pStyle w:val="af1"/>
              <w:jc w:val="center"/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t>Занятость в каникулы по дням</w:t>
            </w:r>
          </w:p>
        </w:tc>
      </w:tr>
      <w:tr w:rsidR="00124961" w:rsidRPr="0069621C" w:rsidTr="00852460">
        <w:tc>
          <w:tcPr>
            <w:tcW w:w="37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24961" w:rsidRPr="0069621C" w:rsidRDefault="00124961" w:rsidP="00504CAE">
            <w:pPr>
              <w:pStyle w:val="af1"/>
              <w:jc w:val="center"/>
              <w:rPr>
                <w:sz w:val="23"/>
                <w:szCs w:val="23"/>
              </w:rPr>
            </w:pPr>
          </w:p>
        </w:tc>
        <w:tc>
          <w:tcPr>
            <w:tcW w:w="122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24961" w:rsidRPr="0069621C" w:rsidRDefault="00124961" w:rsidP="00504CAE">
            <w:pPr>
              <w:pStyle w:val="af1"/>
              <w:jc w:val="center"/>
              <w:rPr>
                <w:sz w:val="23"/>
                <w:szCs w:val="23"/>
              </w:rPr>
            </w:pPr>
          </w:p>
        </w:tc>
        <w:tc>
          <w:tcPr>
            <w:tcW w:w="707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24961" w:rsidRPr="0069621C" w:rsidRDefault="00124961" w:rsidP="00504CAE">
            <w:pPr>
              <w:pStyle w:val="af1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61" w:rsidRPr="0069621C" w:rsidRDefault="00124961" w:rsidP="00504CAE">
            <w:pPr>
              <w:pStyle w:val="af1"/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61" w:rsidRPr="0069621C" w:rsidRDefault="00124961" w:rsidP="00504CAE">
            <w:pPr>
              <w:pStyle w:val="af1"/>
              <w:jc w:val="center"/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t>25.03.2024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61" w:rsidRPr="0069621C" w:rsidRDefault="00124961" w:rsidP="00504CAE">
            <w:pPr>
              <w:jc w:val="center"/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t>26.03.2024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61" w:rsidRPr="0069621C" w:rsidRDefault="00124961" w:rsidP="00504CAE">
            <w:pPr>
              <w:jc w:val="center"/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t>27.03.2024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61" w:rsidRPr="0069621C" w:rsidRDefault="00124961" w:rsidP="00504CAE">
            <w:pPr>
              <w:jc w:val="center"/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t>28.03.2024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61" w:rsidRPr="0069621C" w:rsidRDefault="00124961" w:rsidP="00504CAE">
            <w:pPr>
              <w:jc w:val="center"/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t>29.03.2024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61" w:rsidRPr="0069621C" w:rsidRDefault="00124961" w:rsidP="00504CAE">
            <w:pPr>
              <w:jc w:val="center"/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t>01.04.2024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61" w:rsidRPr="0069621C" w:rsidRDefault="00124961" w:rsidP="00504CAE">
            <w:pPr>
              <w:jc w:val="center"/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t>02.04.2024</w:t>
            </w:r>
          </w:p>
        </w:tc>
      </w:tr>
      <w:tr w:rsidR="00124961" w:rsidRPr="0069621C" w:rsidTr="0085246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61" w:rsidRPr="0069621C" w:rsidRDefault="00124961" w:rsidP="00504CAE">
            <w:pPr>
              <w:jc w:val="center"/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61" w:rsidRPr="0069621C" w:rsidRDefault="00124961" w:rsidP="00504CAE">
            <w:pPr>
              <w:rPr>
                <w:color w:val="000000"/>
                <w:sz w:val="23"/>
                <w:szCs w:val="23"/>
              </w:rPr>
            </w:pPr>
            <w:r w:rsidRPr="0069621C">
              <w:rPr>
                <w:color w:val="000000"/>
                <w:sz w:val="23"/>
                <w:szCs w:val="23"/>
              </w:rPr>
              <w:t>Матвеев Сергей Александрович, 02.12.2016 г.р.</w:t>
            </w:r>
          </w:p>
          <w:p w:rsidR="00124961" w:rsidRPr="0069621C" w:rsidRDefault="00124961" w:rsidP="00504CAE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61" w:rsidRPr="0069621C" w:rsidRDefault="00124961" w:rsidP="00124961">
            <w:pPr>
              <w:jc w:val="center"/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t xml:space="preserve">1б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61" w:rsidRPr="0069621C" w:rsidRDefault="00124961" w:rsidP="00504CAE">
            <w:pPr>
              <w:jc w:val="center"/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t>Учет –ВШУ, КДН и ЗП</w:t>
            </w:r>
          </w:p>
          <w:p w:rsidR="00124961" w:rsidRPr="0069621C" w:rsidRDefault="00124961" w:rsidP="00504CA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61" w:rsidRPr="0069621C" w:rsidRDefault="00852460" w:rsidP="00852460">
            <w:pPr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t>Находится дома под контролем законных представителей по адресу ул. Глеба Успенского, д.99, кв.126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60" w:rsidRPr="0069621C" w:rsidRDefault="00852460" w:rsidP="00852460">
            <w:pPr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t>Предложено мероприятие: КВИЗ «ВРЕМЯ ПЕРВЫХ», МБОУ «Школа № 160» с 10.00.</w:t>
            </w:r>
          </w:p>
          <w:p w:rsidR="00124961" w:rsidRPr="0069621C" w:rsidRDefault="00852460" w:rsidP="00504CAE">
            <w:pPr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t>Находится дома под контролем законных представителей по адресу ул. Глеба Успенского, д.99, кв.126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60" w:rsidRPr="0069621C" w:rsidRDefault="00852460" w:rsidP="00852460">
            <w:pPr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t xml:space="preserve">Предложено мероприятие: </w:t>
            </w:r>
            <w:r w:rsidRPr="0069621C">
              <w:rPr>
                <w:bCs/>
                <w:sz w:val="23"/>
                <w:szCs w:val="23"/>
              </w:rPr>
              <w:t xml:space="preserve">Литературная гостиная «Писатели- юбиляры 2024», </w:t>
            </w:r>
            <w:r w:rsidRPr="0069621C">
              <w:rPr>
                <w:sz w:val="23"/>
                <w:szCs w:val="23"/>
              </w:rPr>
              <w:t>МБОУ «Школа № 160» с 10.00.</w:t>
            </w:r>
          </w:p>
          <w:p w:rsidR="00124961" w:rsidRPr="0069621C" w:rsidRDefault="00852460" w:rsidP="00852460">
            <w:pPr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t>Находится дома под контролем законных представителей по адресу ул. Глеба Успенского, д.99, кв.126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60" w:rsidRPr="0069621C" w:rsidRDefault="00852460" w:rsidP="00852460">
            <w:pPr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t>Книжная викторина «Наша сила в единстве» (ко Дню народного единства) (онлайн).</w:t>
            </w:r>
          </w:p>
          <w:p w:rsidR="00124961" w:rsidRPr="0069621C" w:rsidRDefault="00852460" w:rsidP="00852460">
            <w:pPr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t>Находится дома под контролем законных представителей по адресу ул. Глеба Успенского, д.99, кв.126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60" w:rsidRPr="0069621C" w:rsidRDefault="00852460" w:rsidP="00504CAE">
            <w:pPr>
              <w:rPr>
                <w:bCs/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t xml:space="preserve">Предложено мероприятие: </w:t>
            </w:r>
            <w:r w:rsidRPr="0069621C">
              <w:rPr>
                <w:bCs/>
                <w:sz w:val="23"/>
                <w:szCs w:val="23"/>
              </w:rPr>
              <w:t>Мастер –класс по росписи пряничных домиков. МБОУ «Школа № 160», с 13.00.</w:t>
            </w:r>
          </w:p>
          <w:p w:rsidR="00124961" w:rsidRPr="0069621C" w:rsidRDefault="00852460" w:rsidP="00504CAE">
            <w:pPr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t>Находится дома под контролем законных представителей по адресу ул. Глеба Успенского, д.99, кв.126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61" w:rsidRPr="0069621C" w:rsidRDefault="00852460" w:rsidP="00504CAE">
            <w:pPr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t>Предложено мероприятие: Кинотеатр «Орлёнок» (классное мероприятие).</w:t>
            </w:r>
          </w:p>
          <w:p w:rsidR="00852460" w:rsidRPr="0069621C" w:rsidRDefault="00852460" w:rsidP="00504CAE">
            <w:pPr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t>Находится дома под контролем законных представителей по адресу ул. Глеба Успенского, д.99, кв.126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61" w:rsidRPr="0069621C" w:rsidRDefault="00852460" w:rsidP="00504CAE">
            <w:pPr>
              <w:rPr>
                <w:bCs/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t xml:space="preserve">Предложено мероприятие: </w:t>
            </w:r>
            <w:r w:rsidRPr="0069621C">
              <w:rPr>
                <w:color w:val="000000"/>
                <w:sz w:val="23"/>
                <w:szCs w:val="23"/>
                <w:shd w:val="clear" w:color="auto" w:fill="FFFFFF"/>
              </w:rPr>
              <w:t xml:space="preserve">Мастер –класс «Осенний вернисаж». </w:t>
            </w:r>
            <w:r w:rsidRPr="0069621C">
              <w:rPr>
                <w:bCs/>
                <w:sz w:val="23"/>
                <w:szCs w:val="23"/>
              </w:rPr>
              <w:t>МБОУ «Школа № 160», с 12.00.</w:t>
            </w:r>
          </w:p>
          <w:p w:rsidR="00852460" w:rsidRPr="0069621C" w:rsidRDefault="00852460" w:rsidP="00504CAE">
            <w:pPr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t>Находится дома под контролем законных представителей по адресу ул. Глеба Успенского, д.99, кв.126</w:t>
            </w:r>
          </w:p>
        </w:tc>
      </w:tr>
      <w:tr w:rsidR="00124961" w:rsidRPr="0069621C" w:rsidTr="0085246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61" w:rsidRPr="0069621C" w:rsidRDefault="00124961" w:rsidP="00504CA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61" w:rsidRPr="0069621C" w:rsidRDefault="00124961" w:rsidP="00504CAE">
            <w:pPr>
              <w:rPr>
                <w:color w:val="000000"/>
                <w:sz w:val="23"/>
                <w:szCs w:val="23"/>
              </w:rPr>
            </w:pPr>
            <w:r w:rsidRPr="0069621C">
              <w:rPr>
                <w:color w:val="000000"/>
                <w:sz w:val="23"/>
                <w:szCs w:val="23"/>
              </w:rPr>
              <w:t>Матвеев Семён Евгеньеви</w:t>
            </w:r>
            <w:r w:rsidRPr="0069621C">
              <w:rPr>
                <w:color w:val="000000"/>
                <w:sz w:val="23"/>
                <w:szCs w:val="23"/>
              </w:rPr>
              <w:lastRenderedPageBreak/>
              <w:t>ч, 26.06.2012 г.р.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61" w:rsidRPr="0069621C" w:rsidRDefault="00124961" w:rsidP="00504CAE">
            <w:pPr>
              <w:jc w:val="center"/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lastRenderedPageBreak/>
              <w:t>5в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61" w:rsidRPr="0069621C" w:rsidRDefault="00124961" w:rsidP="00124961">
            <w:pPr>
              <w:jc w:val="center"/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t xml:space="preserve">Учет –ВШУ, </w:t>
            </w:r>
            <w:r w:rsidRPr="0069621C">
              <w:rPr>
                <w:sz w:val="23"/>
                <w:szCs w:val="23"/>
              </w:rPr>
              <w:lastRenderedPageBreak/>
              <w:t>КДН и ЗП</w:t>
            </w:r>
          </w:p>
          <w:p w:rsidR="00124961" w:rsidRPr="0069621C" w:rsidRDefault="00124961" w:rsidP="00504CA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60" w:rsidRPr="0069621C" w:rsidRDefault="00852460" w:rsidP="00852460">
            <w:pPr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lastRenderedPageBreak/>
              <w:t xml:space="preserve">Предложено мероприятие: КВИЗ «ВРЕМЯ </w:t>
            </w:r>
            <w:r w:rsidRPr="0069621C">
              <w:rPr>
                <w:sz w:val="23"/>
                <w:szCs w:val="23"/>
              </w:rPr>
              <w:lastRenderedPageBreak/>
              <w:t>МОЛОДЫХ», МБОУ «Школа № 160» с 12.00.</w:t>
            </w:r>
          </w:p>
          <w:p w:rsidR="00124961" w:rsidRPr="0069621C" w:rsidRDefault="00852460" w:rsidP="00504CAE">
            <w:pPr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t>Находится дома под контролем законных представителей по адресу ул. Глеба Успенского, д.99, кв.126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61" w:rsidRPr="0069621C" w:rsidRDefault="00852460" w:rsidP="00504CAE">
            <w:pPr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lastRenderedPageBreak/>
              <w:t xml:space="preserve">Находится дома под контролем законных </w:t>
            </w:r>
            <w:r w:rsidRPr="0069621C">
              <w:rPr>
                <w:sz w:val="23"/>
                <w:szCs w:val="23"/>
              </w:rPr>
              <w:lastRenderedPageBreak/>
              <w:t>представителей по адресу ул. Глеба Успенского, д.99, кв.126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60" w:rsidRPr="0069621C" w:rsidRDefault="00852460" w:rsidP="00852460">
            <w:pPr>
              <w:pStyle w:val="af1"/>
              <w:rPr>
                <w:bCs/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lastRenderedPageBreak/>
              <w:t xml:space="preserve">Предложено мероприятие: </w:t>
            </w:r>
            <w:r w:rsidRPr="0069621C">
              <w:rPr>
                <w:bCs/>
                <w:sz w:val="23"/>
                <w:szCs w:val="23"/>
              </w:rPr>
              <w:lastRenderedPageBreak/>
              <w:t xml:space="preserve">КВИЗ «ПДД», ц. Юбилейный. </w:t>
            </w:r>
          </w:p>
          <w:p w:rsidR="00852460" w:rsidRPr="0069621C" w:rsidRDefault="00852460" w:rsidP="00852460">
            <w:pPr>
              <w:rPr>
                <w:bCs/>
                <w:sz w:val="23"/>
                <w:szCs w:val="23"/>
              </w:rPr>
            </w:pPr>
            <w:r w:rsidRPr="0069621C">
              <w:rPr>
                <w:bCs/>
                <w:sz w:val="23"/>
                <w:szCs w:val="23"/>
              </w:rPr>
              <w:t>С 12.00.</w:t>
            </w:r>
          </w:p>
          <w:p w:rsidR="00852460" w:rsidRPr="0069621C" w:rsidRDefault="00852460" w:rsidP="00504CAE">
            <w:pPr>
              <w:pStyle w:val="af1"/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t>Находится дома под контролем законных представителей по адресу ул. Глеба Успенского, д.99, кв.126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60" w:rsidRPr="0069621C" w:rsidRDefault="00852460" w:rsidP="00852460">
            <w:pPr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lastRenderedPageBreak/>
              <w:t xml:space="preserve">Книжная викторина «Наша сила в </w:t>
            </w:r>
            <w:r w:rsidRPr="0069621C">
              <w:rPr>
                <w:sz w:val="23"/>
                <w:szCs w:val="23"/>
              </w:rPr>
              <w:lastRenderedPageBreak/>
              <w:t>единстве» (ко Дню народного единства) (онлайн).</w:t>
            </w:r>
          </w:p>
          <w:p w:rsidR="00124961" w:rsidRPr="0069621C" w:rsidRDefault="00852460" w:rsidP="00504CAE">
            <w:pPr>
              <w:pStyle w:val="af1"/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t>Находится дома под контролем законных представителей по адресу ул. Глеба Успенского, д.99, кв.126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61" w:rsidRPr="0069621C" w:rsidRDefault="00852460" w:rsidP="00504CAE">
            <w:pPr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lastRenderedPageBreak/>
              <w:t xml:space="preserve">Находится дома под контролем законных </w:t>
            </w:r>
            <w:r w:rsidRPr="0069621C">
              <w:rPr>
                <w:sz w:val="23"/>
                <w:szCs w:val="23"/>
              </w:rPr>
              <w:lastRenderedPageBreak/>
              <w:t>представителей по адресу ул. Глеба Успенского, д.99, кв.126.</w:t>
            </w:r>
          </w:p>
          <w:p w:rsidR="00852460" w:rsidRPr="0069621C" w:rsidRDefault="00852460" w:rsidP="00504CAE">
            <w:pPr>
              <w:rPr>
                <w:sz w:val="23"/>
                <w:szCs w:val="23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61" w:rsidRPr="0069621C" w:rsidRDefault="00852460" w:rsidP="00504CAE">
            <w:pPr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lastRenderedPageBreak/>
              <w:t xml:space="preserve">Находится дома под контролем </w:t>
            </w:r>
            <w:r w:rsidRPr="0069621C">
              <w:rPr>
                <w:sz w:val="23"/>
                <w:szCs w:val="23"/>
              </w:rPr>
              <w:lastRenderedPageBreak/>
              <w:t>законных представителей по адресу ул. Глеба Успенского, д.99, кв.126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61" w:rsidRPr="0069621C" w:rsidRDefault="00852460" w:rsidP="00504CAE">
            <w:pPr>
              <w:rPr>
                <w:sz w:val="23"/>
                <w:szCs w:val="23"/>
              </w:rPr>
            </w:pPr>
            <w:r w:rsidRPr="0069621C">
              <w:rPr>
                <w:sz w:val="23"/>
                <w:szCs w:val="23"/>
              </w:rPr>
              <w:lastRenderedPageBreak/>
              <w:t xml:space="preserve">Предложено мероприятие: </w:t>
            </w:r>
            <w:r w:rsidRPr="0069621C">
              <w:rPr>
                <w:sz w:val="23"/>
                <w:szCs w:val="23"/>
                <w:shd w:val="clear" w:color="auto" w:fill="FFFFFF"/>
              </w:rPr>
              <w:t xml:space="preserve">День кино по </w:t>
            </w:r>
            <w:r w:rsidRPr="0069621C">
              <w:rPr>
                <w:sz w:val="23"/>
                <w:szCs w:val="23"/>
                <w:shd w:val="clear" w:color="auto" w:fill="FFFFFF"/>
              </w:rPr>
              <w:lastRenderedPageBreak/>
              <w:t>проекту «</w:t>
            </w:r>
            <w:proofErr w:type="spellStart"/>
            <w:r w:rsidRPr="0069621C">
              <w:rPr>
                <w:sz w:val="23"/>
                <w:szCs w:val="23"/>
                <w:shd w:val="clear" w:color="auto" w:fill="FFFFFF"/>
              </w:rPr>
              <w:t>Киноуроки</w:t>
            </w:r>
            <w:proofErr w:type="spellEnd"/>
            <w:r w:rsidRPr="0069621C">
              <w:rPr>
                <w:sz w:val="23"/>
                <w:szCs w:val="23"/>
                <w:shd w:val="clear" w:color="auto" w:fill="FFFFFF"/>
              </w:rPr>
              <w:t xml:space="preserve"> в школе». </w:t>
            </w:r>
            <w:r w:rsidRPr="0069621C">
              <w:rPr>
                <w:sz w:val="23"/>
                <w:szCs w:val="23"/>
              </w:rPr>
              <w:t>МБОУ «Школа № 160» с 10.00.</w:t>
            </w:r>
          </w:p>
          <w:p w:rsidR="00852460" w:rsidRPr="0069621C" w:rsidRDefault="00852460" w:rsidP="00504CAE">
            <w:pPr>
              <w:rPr>
                <w:sz w:val="23"/>
                <w:szCs w:val="23"/>
                <w:shd w:val="clear" w:color="auto" w:fill="FFFFFF"/>
              </w:rPr>
            </w:pPr>
            <w:r w:rsidRPr="0069621C">
              <w:rPr>
                <w:sz w:val="23"/>
                <w:szCs w:val="23"/>
              </w:rPr>
              <w:t>Находится дома под контролем законных представителей по адресу ул. Глеба Успенского, д.99, кв.126</w:t>
            </w:r>
          </w:p>
        </w:tc>
      </w:tr>
    </w:tbl>
    <w:bookmarkEnd w:id="0"/>
    <w:p w:rsidR="00852460" w:rsidRPr="00B923E7" w:rsidRDefault="00852460" w:rsidP="00852460">
      <w:r w:rsidRPr="001304ED">
        <w:rPr>
          <w:u w:val="single"/>
        </w:rPr>
        <w:lastRenderedPageBreak/>
        <w:t xml:space="preserve">ОДН - 0 несовершеннолетних КДН и ЗП – </w:t>
      </w:r>
      <w:r w:rsidR="001304ED" w:rsidRPr="001304ED">
        <w:rPr>
          <w:u w:val="single"/>
        </w:rPr>
        <w:t>1</w:t>
      </w:r>
      <w:r w:rsidRPr="001304ED">
        <w:rPr>
          <w:u w:val="single"/>
        </w:rPr>
        <w:t xml:space="preserve"> </w:t>
      </w:r>
      <w:r w:rsidR="001304ED" w:rsidRPr="001304ED">
        <w:rPr>
          <w:u w:val="single"/>
        </w:rPr>
        <w:t>семья, ВШУ – 1 семья.</w:t>
      </w:r>
      <w:r>
        <w:rPr>
          <w:u w:val="single"/>
        </w:rPr>
        <w:t xml:space="preserve"> </w:t>
      </w:r>
      <w:r w:rsidRPr="00747308">
        <w:t xml:space="preserve">Итого: </w:t>
      </w:r>
      <w:r w:rsidR="001304ED">
        <w:rPr>
          <w:u w:val="single"/>
        </w:rPr>
        <w:t>1 семья</w:t>
      </w:r>
    </w:p>
    <w:p w:rsidR="00852460" w:rsidRDefault="00852460" w:rsidP="00852460">
      <w:pPr>
        <w:jc w:val="center"/>
        <w:rPr>
          <w:sz w:val="28"/>
        </w:rPr>
      </w:pPr>
    </w:p>
    <w:p w:rsidR="00852460" w:rsidRDefault="00852460" w:rsidP="00852460">
      <w:pPr>
        <w:jc w:val="center"/>
        <w:rPr>
          <w:sz w:val="28"/>
        </w:rPr>
      </w:pPr>
    </w:p>
    <w:p w:rsidR="00852460" w:rsidRPr="00747308" w:rsidRDefault="00852460" w:rsidP="00852460">
      <w:pPr>
        <w:jc w:val="center"/>
        <w:rPr>
          <w:sz w:val="28"/>
        </w:rPr>
      </w:pPr>
      <w:r w:rsidRPr="00747308">
        <w:rPr>
          <w:sz w:val="28"/>
        </w:rPr>
        <w:t xml:space="preserve">Директор школы </w:t>
      </w:r>
      <w:r w:rsidRPr="00747308">
        <w:rPr>
          <w:sz w:val="28"/>
        </w:rPr>
        <w:tab/>
      </w:r>
      <w:r w:rsidRPr="00747308">
        <w:rPr>
          <w:sz w:val="28"/>
        </w:rPr>
        <w:tab/>
      </w:r>
      <w:r w:rsidRPr="00747308">
        <w:rPr>
          <w:sz w:val="28"/>
        </w:rPr>
        <w:tab/>
      </w:r>
      <w:r w:rsidRPr="00747308">
        <w:rPr>
          <w:sz w:val="28"/>
        </w:rPr>
        <w:tab/>
      </w:r>
      <w:r w:rsidRPr="00747308">
        <w:rPr>
          <w:sz w:val="28"/>
        </w:rPr>
        <w:tab/>
      </w:r>
      <w:r w:rsidRPr="00747308">
        <w:rPr>
          <w:sz w:val="28"/>
        </w:rPr>
        <w:tab/>
        <w:t>Лебедев М.Е.</w:t>
      </w:r>
    </w:p>
    <w:p w:rsidR="00852460" w:rsidRDefault="00852460" w:rsidP="00852460"/>
    <w:p w:rsidR="00852460" w:rsidRDefault="00852460" w:rsidP="00852460"/>
    <w:p w:rsidR="00852460" w:rsidRPr="00597A6E" w:rsidRDefault="00852460" w:rsidP="00852460">
      <w:r w:rsidRPr="00597A6E">
        <w:t>Цыпленкова Н.А.</w:t>
      </w:r>
      <w:r>
        <w:t xml:space="preserve">, </w:t>
      </w:r>
      <w:r w:rsidRPr="00597A6E">
        <w:t>258-12-03</w:t>
      </w:r>
    </w:p>
    <w:p w:rsidR="002320CC" w:rsidRDefault="002320CC">
      <w:pPr>
        <w:suppressAutoHyphens w:val="0"/>
        <w:rPr>
          <w:b/>
          <w:color w:val="FF0000"/>
          <w:sz w:val="32"/>
        </w:rPr>
      </w:pPr>
    </w:p>
    <w:sectPr w:rsidR="002320CC" w:rsidSect="00B923E7">
      <w:pgSz w:w="16838" w:h="11906" w:orient="landscape"/>
      <w:pgMar w:top="426" w:right="1134" w:bottom="142" w:left="1134" w:header="0" w:footer="0" w:gutter="0"/>
      <w:cols w:space="720"/>
      <w:formProt w:val="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DingbatsITC">
    <w:altName w:val="Times New Roman"/>
    <w:charset w:val="01"/>
    <w:family w:val="roman"/>
    <w:pitch w:val="default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03"/>
    <w:rsid w:val="00061657"/>
    <w:rsid w:val="00124961"/>
    <w:rsid w:val="001304ED"/>
    <w:rsid w:val="00162DED"/>
    <w:rsid w:val="00181C9C"/>
    <w:rsid w:val="00202436"/>
    <w:rsid w:val="002320CC"/>
    <w:rsid w:val="0051394E"/>
    <w:rsid w:val="00597A6E"/>
    <w:rsid w:val="005C4C91"/>
    <w:rsid w:val="00666A30"/>
    <w:rsid w:val="00695A1F"/>
    <w:rsid w:val="0069621C"/>
    <w:rsid w:val="006C3043"/>
    <w:rsid w:val="007306AD"/>
    <w:rsid w:val="00747308"/>
    <w:rsid w:val="007C69C6"/>
    <w:rsid w:val="007D431E"/>
    <w:rsid w:val="00852460"/>
    <w:rsid w:val="00857823"/>
    <w:rsid w:val="00942FF0"/>
    <w:rsid w:val="00975803"/>
    <w:rsid w:val="009C315F"/>
    <w:rsid w:val="00B06344"/>
    <w:rsid w:val="00B738D9"/>
    <w:rsid w:val="00B923E7"/>
    <w:rsid w:val="00CE354E"/>
    <w:rsid w:val="00D25749"/>
    <w:rsid w:val="00D63DCC"/>
    <w:rsid w:val="00D871CB"/>
    <w:rsid w:val="00DF68D2"/>
    <w:rsid w:val="00EB61C9"/>
    <w:rsid w:val="00EC39B6"/>
    <w:rsid w:val="00EE69FD"/>
    <w:rsid w:val="00F23487"/>
    <w:rsid w:val="00FD5CC6"/>
    <w:rsid w:val="00FE6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28214-EB53-4EBE-9989-7B720E48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BAC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0B3BAC"/>
    <w:pPr>
      <w:keepNext/>
      <w:ind w:firstLine="426"/>
      <w:jc w:val="both"/>
      <w:outlineLvl w:val="0"/>
    </w:pPr>
    <w:rPr>
      <w:sz w:val="28"/>
    </w:rPr>
  </w:style>
  <w:style w:type="paragraph" w:customStyle="1" w:styleId="21">
    <w:name w:val="Заголовок 21"/>
    <w:basedOn w:val="a"/>
    <w:next w:val="a"/>
    <w:qFormat/>
    <w:rsid w:val="000B3BAC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0B3BAC"/>
    <w:pPr>
      <w:keepNext/>
      <w:jc w:val="both"/>
      <w:outlineLvl w:val="2"/>
    </w:pPr>
    <w:rPr>
      <w:sz w:val="28"/>
    </w:rPr>
  </w:style>
  <w:style w:type="paragraph" w:customStyle="1" w:styleId="41">
    <w:name w:val="Заголовок 41"/>
    <w:basedOn w:val="a"/>
    <w:next w:val="a"/>
    <w:qFormat/>
    <w:rsid w:val="000B3BAC"/>
    <w:pPr>
      <w:keepNext/>
      <w:ind w:firstLine="851"/>
      <w:outlineLvl w:val="3"/>
    </w:pPr>
    <w:rPr>
      <w:sz w:val="28"/>
    </w:rPr>
  </w:style>
  <w:style w:type="paragraph" w:customStyle="1" w:styleId="51">
    <w:name w:val="Заголовок 51"/>
    <w:basedOn w:val="a"/>
    <w:next w:val="a"/>
    <w:qFormat/>
    <w:rsid w:val="000B3BAC"/>
    <w:pPr>
      <w:keepNext/>
      <w:outlineLvl w:val="4"/>
    </w:pPr>
    <w:rPr>
      <w:sz w:val="24"/>
    </w:rPr>
  </w:style>
  <w:style w:type="paragraph" w:customStyle="1" w:styleId="61">
    <w:name w:val="Заголовок 61"/>
    <w:basedOn w:val="a"/>
    <w:next w:val="a"/>
    <w:qFormat/>
    <w:rsid w:val="000B3BAC"/>
    <w:pPr>
      <w:keepNext/>
      <w:ind w:firstLine="720"/>
      <w:jc w:val="center"/>
      <w:outlineLvl w:val="5"/>
    </w:pPr>
    <w:rPr>
      <w:b/>
      <w:sz w:val="28"/>
    </w:rPr>
  </w:style>
  <w:style w:type="paragraph" w:customStyle="1" w:styleId="71">
    <w:name w:val="Заголовок 71"/>
    <w:basedOn w:val="a"/>
    <w:next w:val="a"/>
    <w:qFormat/>
    <w:rsid w:val="000B3BAC"/>
    <w:pPr>
      <w:keepNext/>
      <w:tabs>
        <w:tab w:val="left" w:pos="1418"/>
      </w:tabs>
      <w:ind w:firstLine="720"/>
      <w:outlineLvl w:val="6"/>
    </w:pPr>
    <w:rPr>
      <w:b/>
      <w:sz w:val="28"/>
    </w:rPr>
  </w:style>
  <w:style w:type="paragraph" w:customStyle="1" w:styleId="81">
    <w:name w:val="Заголовок 81"/>
    <w:basedOn w:val="a"/>
    <w:next w:val="a"/>
    <w:qFormat/>
    <w:rsid w:val="000B3BAC"/>
    <w:pPr>
      <w:keepNext/>
      <w:jc w:val="center"/>
      <w:outlineLvl w:val="7"/>
    </w:pPr>
    <w:rPr>
      <w:b/>
      <w:sz w:val="28"/>
    </w:rPr>
  </w:style>
  <w:style w:type="character" w:customStyle="1" w:styleId="-">
    <w:name w:val="Интернет-ссылка"/>
    <w:rsid w:val="000B3BAC"/>
    <w:rPr>
      <w:color w:val="0000FF"/>
      <w:u w:val="single"/>
    </w:rPr>
  </w:style>
  <w:style w:type="character" w:customStyle="1" w:styleId="fontstyle01">
    <w:name w:val="fontstyle01"/>
    <w:qFormat/>
    <w:rsid w:val="00E137AA"/>
    <w:rPr>
      <w:rFonts w:ascii="ZapfDingbatsITC" w:hAnsi="ZapfDingbatsITC"/>
      <w:b w:val="0"/>
      <w:bCs w:val="0"/>
      <w:i w:val="0"/>
      <w:iCs w:val="0"/>
      <w:color w:val="231F20"/>
      <w:sz w:val="16"/>
      <w:szCs w:val="16"/>
    </w:rPr>
  </w:style>
  <w:style w:type="character" w:customStyle="1" w:styleId="FontStyle11">
    <w:name w:val="Font Style11"/>
    <w:qFormat/>
    <w:rsid w:val="00EE167D"/>
    <w:rPr>
      <w:rFonts w:ascii="Times New Roman" w:hAnsi="Times New Roman" w:cs="Times New Roman"/>
      <w:sz w:val="14"/>
      <w:szCs w:val="14"/>
    </w:rPr>
  </w:style>
  <w:style w:type="character" w:styleId="a3">
    <w:name w:val="Emphasis"/>
    <w:basedOn w:val="a0"/>
    <w:uiPriority w:val="20"/>
    <w:qFormat/>
    <w:rsid w:val="00D15583"/>
    <w:rPr>
      <w:i/>
      <w:iCs/>
    </w:rPr>
  </w:style>
  <w:style w:type="paragraph" w:customStyle="1" w:styleId="a4">
    <w:name w:val="Заголовок"/>
    <w:basedOn w:val="a"/>
    <w:next w:val="a5"/>
    <w:qFormat/>
    <w:rsid w:val="0097580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0B3BAC"/>
    <w:pPr>
      <w:jc w:val="both"/>
    </w:pPr>
    <w:rPr>
      <w:sz w:val="28"/>
    </w:rPr>
  </w:style>
  <w:style w:type="paragraph" w:styleId="a6">
    <w:name w:val="List"/>
    <w:basedOn w:val="a5"/>
    <w:rsid w:val="00975803"/>
    <w:rPr>
      <w:rFonts w:cs="Arial"/>
    </w:rPr>
  </w:style>
  <w:style w:type="paragraph" w:customStyle="1" w:styleId="1">
    <w:name w:val="Название объекта1"/>
    <w:basedOn w:val="a"/>
    <w:qFormat/>
    <w:rsid w:val="0097580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975803"/>
    <w:pPr>
      <w:suppressLineNumbers/>
    </w:pPr>
    <w:rPr>
      <w:rFonts w:cs="Arial"/>
    </w:rPr>
  </w:style>
  <w:style w:type="paragraph" w:styleId="a8">
    <w:name w:val="Body Text Indent"/>
    <w:basedOn w:val="a"/>
    <w:rsid w:val="000B3BAC"/>
    <w:pPr>
      <w:ind w:firstLine="567"/>
    </w:pPr>
    <w:rPr>
      <w:sz w:val="28"/>
    </w:rPr>
  </w:style>
  <w:style w:type="paragraph" w:styleId="2">
    <w:name w:val="Body Text Indent 2"/>
    <w:basedOn w:val="a"/>
    <w:qFormat/>
    <w:rsid w:val="000B3BAC"/>
    <w:pPr>
      <w:ind w:firstLine="851"/>
      <w:jc w:val="both"/>
    </w:pPr>
    <w:rPr>
      <w:sz w:val="28"/>
    </w:rPr>
  </w:style>
  <w:style w:type="paragraph" w:styleId="3">
    <w:name w:val="Body Text Indent 3"/>
    <w:basedOn w:val="a"/>
    <w:qFormat/>
    <w:rsid w:val="000B3BAC"/>
    <w:pPr>
      <w:ind w:firstLine="851"/>
    </w:pPr>
    <w:rPr>
      <w:sz w:val="28"/>
      <w:lang w:val="en-US"/>
    </w:rPr>
  </w:style>
  <w:style w:type="paragraph" w:styleId="a9">
    <w:name w:val="caption"/>
    <w:basedOn w:val="a"/>
    <w:next w:val="a"/>
    <w:qFormat/>
    <w:rsid w:val="000B3BAC"/>
    <w:pPr>
      <w:jc w:val="center"/>
    </w:pPr>
    <w:rPr>
      <w:b/>
      <w:sz w:val="32"/>
    </w:rPr>
  </w:style>
  <w:style w:type="paragraph" w:styleId="aa">
    <w:name w:val="Block Text"/>
    <w:basedOn w:val="a"/>
    <w:qFormat/>
    <w:rsid w:val="000B3BAC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paragraph" w:styleId="20">
    <w:name w:val="Body Text 2"/>
    <w:basedOn w:val="a"/>
    <w:qFormat/>
    <w:rsid w:val="000B3BAC"/>
    <w:pPr>
      <w:ind w:right="-531"/>
      <w:jc w:val="both"/>
    </w:pPr>
  </w:style>
  <w:style w:type="paragraph" w:styleId="ab">
    <w:name w:val="Balloon Text"/>
    <w:basedOn w:val="a"/>
    <w:semiHidden/>
    <w:qFormat/>
    <w:rsid w:val="000B3BAC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36270"/>
    <w:rPr>
      <w:color w:val="000000"/>
      <w:sz w:val="24"/>
      <w:szCs w:val="24"/>
    </w:rPr>
  </w:style>
  <w:style w:type="paragraph" w:styleId="ac">
    <w:name w:val="No Spacing"/>
    <w:uiPriority w:val="1"/>
    <w:qFormat/>
    <w:rsid w:val="00DF3EEB"/>
    <w:rPr>
      <w:sz w:val="24"/>
      <w:szCs w:val="24"/>
    </w:rPr>
  </w:style>
  <w:style w:type="paragraph" w:styleId="ad">
    <w:name w:val="List Paragraph"/>
    <w:basedOn w:val="a"/>
    <w:uiPriority w:val="34"/>
    <w:qFormat/>
    <w:rsid w:val="00BE3F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Знак Знак Знак Знак"/>
    <w:basedOn w:val="a"/>
    <w:qFormat/>
    <w:rsid w:val="00BE3F5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qFormat/>
    <w:rsid w:val="00295B63"/>
    <w:pPr>
      <w:ind w:left="720"/>
      <w:contextualSpacing/>
    </w:pPr>
    <w:rPr>
      <w:lang w:eastAsia="zh-CN"/>
    </w:rPr>
  </w:style>
  <w:style w:type="paragraph" w:styleId="af">
    <w:name w:val="Normal (Web)"/>
    <w:basedOn w:val="a"/>
    <w:qFormat/>
    <w:rsid w:val="007F7656"/>
    <w:rPr>
      <w:sz w:val="24"/>
      <w:szCs w:val="24"/>
    </w:rPr>
  </w:style>
  <w:style w:type="paragraph" w:customStyle="1" w:styleId="af0">
    <w:name w:val="Содержимое врезки"/>
    <w:basedOn w:val="a"/>
    <w:qFormat/>
    <w:rsid w:val="00975803"/>
  </w:style>
  <w:style w:type="paragraph" w:customStyle="1" w:styleId="af1">
    <w:name w:val="Содержимое таблицы"/>
    <w:basedOn w:val="a"/>
    <w:qFormat/>
    <w:rsid w:val="00975803"/>
    <w:pPr>
      <w:suppressLineNumbers/>
    </w:pPr>
  </w:style>
  <w:style w:type="table" w:styleId="af2">
    <w:name w:val="Table Grid"/>
    <w:basedOn w:val="a1"/>
    <w:uiPriority w:val="59"/>
    <w:rsid w:val="00061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qFormat/>
    <w:rsid w:val="002320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ruo-216</dc:creator>
  <dc:description/>
  <cp:lastModifiedBy>13-1 PK</cp:lastModifiedBy>
  <cp:revision>3</cp:revision>
  <cp:lastPrinted>2022-03-24T06:50:00Z</cp:lastPrinted>
  <dcterms:created xsi:type="dcterms:W3CDTF">2024-03-25T09:43:00Z</dcterms:created>
  <dcterms:modified xsi:type="dcterms:W3CDTF">2024-03-25T09:47:00Z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Administration N. Novgorod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